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A3C" w:rsidRPr="00B30526" w:rsidRDefault="00D64237" w:rsidP="00492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526">
        <w:rPr>
          <w:rFonts w:ascii="Times New Roman" w:hAnsi="Times New Roman" w:cs="Times New Roman"/>
          <w:sz w:val="24"/>
          <w:szCs w:val="24"/>
        </w:rPr>
        <w:t>Slide 1:  Title slide – Data ‘R’ Us Making Good Use of Your Data: Session I – Research Basics 101 Review (Things you already know but may have forgotten).</w:t>
      </w:r>
    </w:p>
    <w:p w:rsidR="00D64237" w:rsidRPr="00B30526" w:rsidRDefault="00D64237" w:rsidP="00492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863" w:rsidRPr="00B30526" w:rsidRDefault="00D64237" w:rsidP="00492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526">
        <w:rPr>
          <w:rFonts w:ascii="Times New Roman" w:hAnsi="Times New Roman" w:cs="Times New Roman"/>
          <w:sz w:val="24"/>
          <w:szCs w:val="24"/>
        </w:rPr>
        <w:t xml:space="preserve">Slide 2:  Agenda: </w:t>
      </w:r>
      <w:r w:rsidR="000244CA" w:rsidRPr="00B30526">
        <w:rPr>
          <w:rFonts w:ascii="Times New Roman" w:hAnsi="Times New Roman" w:cs="Times New Roman"/>
          <w:sz w:val="24"/>
          <w:szCs w:val="24"/>
        </w:rPr>
        <w:t>Science/Research/Program Evaluation (PE)</w:t>
      </w:r>
      <w:r w:rsidRPr="00B30526">
        <w:rPr>
          <w:rFonts w:ascii="Times New Roman" w:hAnsi="Times New Roman" w:cs="Times New Roman"/>
          <w:sz w:val="24"/>
          <w:szCs w:val="24"/>
        </w:rPr>
        <w:t xml:space="preserve">, Research/PE Process, Research/PE Questions, </w:t>
      </w:r>
      <w:r w:rsidR="000244CA" w:rsidRPr="00B30526">
        <w:rPr>
          <w:rFonts w:ascii="Times New Roman" w:hAnsi="Times New Roman" w:cs="Times New Roman"/>
          <w:sz w:val="24"/>
          <w:szCs w:val="24"/>
        </w:rPr>
        <w:t>Methodology</w:t>
      </w:r>
      <w:r w:rsidRPr="00B30526">
        <w:rPr>
          <w:rFonts w:ascii="Times New Roman" w:hAnsi="Times New Roman" w:cs="Times New Roman"/>
          <w:sz w:val="24"/>
          <w:szCs w:val="24"/>
        </w:rPr>
        <w:t xml:space="preserve">, </w:t>
      </w:r>
      <w:r w:rsidR="000244CA" w:rsidRPr="00B30526">
        <w:rPr>
          <w:rFonts w:ascii="Times New Roman" w:hAnsi="Times New Roman" w:cs="Times New Roman"/>
          <w:sz w:val="24"/>
          <w:szCs w:val="24"/>
        </w:rPr>
        <w:t>Basic Statistics</w:t>
      </w:r>
      <w:r w:rsidR="00AC6482" w:rsidRPr="00B30526">
        <w:rPr>
          <w:rFonts w:ascii="Times New Roman" w:hAnsi="Times New Roman" w:cs="Times New Roman"/>
          <w:sz w:val="24"/>
          <w:szCs w:val="24"/>
        </w:rPr>
        <w:t>, Synthesis of Info</w:t>
      </w:r>
    </w:p>
    <w:p w:rsidR="000244CA" w:rsidRPr="00B30526" w:rsidRDefault="000244CA" w:rsidP="00492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863" w:rsidRPr="00B30526" w:rsidRDefault="00D64237" w:rsidP="00492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526">
        <w:rPr>
          <w:rFonts w:ascii="Times New Roman" w:hAnsi="Times New Roman" w:cs="Times New Roman"/>
          <w:sz w:val="24"/>
          <w:szCs w:val="24"/>
        </w:rPr>
        <w:t xml:space="preserve">Slide 3:  Science Definition: An attempt to produce description and explanation of the world (a set of facts and a set of theories that explain the facts) using a specific method.  Goals of Science: </w:t>
      </w:r>
      <w:r w:rsidR="000244CA" w:rsidRPr="00B30526">
        <w:rPr>
          <w:rFonts w:ascii="Times New Roman" w:hAnsi="Times New Roman" w:cs="Times New Roman"/>
          <w:sz w:val="24"/>
          <w:szCs w:val="24"/>
        </w:rPr>
        <w:t>Description (What? - Phenomena, Differences, Relationships</w:t>
      </w:r>
      <w:r w:rsidRPr="00B30526">
        <w:rPr>
          <w:rFonts w:ascii="Times New Roman" w:hAnsi="Times New Roman" w:cs="Times New Roman"/>
          <w:sz w:val="24"/>
          <w:szCs w:val="24"/>
        </w:rPr>
        <w:t xml:space="preserve">); </w:t>
      </w:r>
      <w:r w:rsidR="000244CA" w:rsidRPr="00B30526">
        <w:rPr>
          <w:rFonts w:ascii="Times New Roman" w:hAnsi="Times New Roman" w:cs="Times New Roman"/>
          <w:sz w:val="24"/>
          <w:szCs w:val="24"/>
        </w:rPr>
        <w:t>Understanding (Why? - Causality)</w:t>
      </w:r>
      <w:r w:rsidRPr="00B30526">
        <w:rPr>
          <w:rFonts w:ascii="Times New Roman" w:hAnsi="Times New Roman" w:cs="Times New Roman"/>
          <w:sz w:val="24"/>
          <w:szCs w:val="24"/>
        </w:rPr>
        <w:t xml:space="preserve">; </w:t>
      </w:r>
      <w:r w:rsidR="000244CA" w:rsidRPr="00B30526">
        <w:rPr>
          <w:rFonts w:ascii="Times New Roman" w:hAnsi="Times New Roman" w:cs="Times New Roman"/>
          <w:sz w:val="24"/>
          <w:szCs w:val="24"/>
        </w:rPr>
        <w:t>Prediction (Forecasting/Hypotheses)</w:t>
      </w:r>
      <w:r w:rsidRPr="00B30526">
        <w:rPr>
          <w:rFonts w:ascii="Times New Roman" w:hAnsi="Times New Roman" w:cs="Times New Roman"/>
          <w:sz w:val="24"/>
          <w:szCs w:val="24"/>
        </w:rPr>
        <w:t xml:space="preserve">; </w:t>
      </w:r>
      <w:r w:rsidR="000244CA" w:rsidRPr="00B30526">
        <w:rPr>
          <w:rFonts w:ascii="Times New Roman" w:hAnsi="Times New Roman" w:cs="Times New Roman"/>
          <w:sz w:val="24"/>
          <w:szCs w:val="24"/>
        </w:rPr>
        <w:t>Control (Implications/Applications)</w:t>
      </w:r>
      <w:r w:rsidRPr="00B30526">
        <w:rPr>
          <w:rFonts w:ascii="Times New Roman" w:hAnsi="Times New Roman" w:cs="Times New Roman"/>
          <w:sz w:val="24"/>
          <w:szCs w:val="24"/>
        </w:rPr>
        <w:t>.</w:t>
      </w:r>
    </w:p>
    <w:p w:rsidR="000244CA" w:rsidRPr="00B30526" w:rsidRDefault="000244CA" w:rsidP="00492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482" w:rsidRPr="00B30526" w:rsidRDefault="00D64237" w:rsidP="00492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526">
        <w:rPr>
          <w:rFonts w:ascii="Times New Roman" w:hAnsi="Times New Roman" w:cs="Times New Roman"/>
          <w:sz w:val="24"/>
          <w:szCs w:val="24"/>
        </w:rPr>
        <w:t xml:space="preserve">Slide 4:  </w:t>
      </w:r>
      <w:r w:rsidR="0006227C" w:rsidRPr="00B30526">
        <w:rPr>
          <w:rFonts w:ascii="Times New Roman" w:hAnsi="Times New Roman" w:cs="Times New Roman"/>
          <w:sz w:val="24"/>
          <w:szCs w:val="24"/>
        </w:rPr>
        <w:t xml:space="preserve">Research Definition: any systematic investigation, to establish facts, solve new or existing problems, prove new ideas, or develop new theories, usually using a scientific method (designed to contribute to </w:t>
      </w:r>
      <w:proofErr w:type="spellStart"/>
      <w:r w:rsidR="0006227C" w:rsidRPr="00B30526">
        <w:rPr>
          <w:rFonts w:ascii="Times New Roman" w:hAnsi="Times New Roman" w:cs="Times New Roman"/>
          <w:sz w:val="24"/>
          <w:szCs w:val="24"/>
        </w:rPr>
        <w:t>generalizable</w:t>
      </w:r>
      <w:proofErr w:type="spellEnd"/>
      <w:r w:rsidR="0006227C" w:rsidRPr="00B30526">
        <w:rPr>
          <w:rFonts w:ascii="Times New Roman" w:hAnsi="Times New Roman" w:cs="Times New Roman"/>
          <w:sz w:val="24"/>
          <w:szCs w:val="24"/>
        </w:rPr>
        <w:t xml:space="preserve"> knowledge).  Program Evaluation Definition: the systemic assessment of the processes and/or outcomes of a program with the intent of furthering its development and improvement (to provide info for decision making about the program, not advance knowledge or theory) </w:t>
      </w:r>
      <w:r w:rsidR="0006227C" w:rsidRPr="008A2453">
        <w:rPr>
          <w:rFonts w:ascii="Times New Roman" w:hAnsi="Times New Roman" w:cs="Times New Roman"/>
          <w:sz w:val="24"/>
          <w:szCs w:val="24"/>
        </w:rPr>
        <w:t>[</w:t>
      </w:r>
      <w:r w:rsidR="0006227C" w:rsidRPr="008A2453">
        <w:rPr>
          <w:rFonts w:ascii="Times New Roman" w:hAnsi="Times New Roman" w:cs="Times New Roman"/>
          <w:bCs/>
          <w:iCs/>
          <w:sz w:val="24"/>
          <w:szCs w:val="24"/>
        </w:rPr>
        <w:t>Collaborative process with program staff / Stakeholders / Program Mission</w:t>
      </w:r>
      <w:r w:rsidR="0006227C" w:rsidRPr="008A2453">
        <w:rPr>
          <w:rFonts w:ascii="Times New Roman" w:hAnsi="Times New Roman" w:cs="Times New Roman"/>
          <w:sz w:val="24"/>
          <w:szCs w:val="24"/>
        </w:rPr>
        <w:t>]</w:t>
      </w:r>
      <w:r w:rsidR="0006227C" w:rsidRPr="00B30526">
        <w:rPr>
          <w:rFonts w:ascii="Times New Roman" w:hAnsi="Times New Roman" w:cs="Times New Roman"/>
          <w:sz w:val="24"/>
          <w:szCs w:val="24"/>
        </w:rPr>
        <w:t>.</w:t>
      </w:r>
    </w:p>
    <w:p w:rsidR="00AC6482" w:rsidRPr="00B30526" w:rsidRDefault="00AC6482" w:rsidP="00492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482" w:rsidRPr="00B30526" w:rsidRDefault="0006227C" w:rsidP="00492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526">
        <w:rPr>
          <w:rFonts w:ascii="Times New Roman" w:hAnsi="Times New Roman" w:cs="Times New Roman"/>
          <w:sz w:val="24"/>
          <w:szCs w:val="24"/>
        </w:rPr>
        <w:t xml:space="preserve">Slide 5:  Slide discusses Program Evaluation: Purpose – to provide useful info for decision-making to a variety of stakeholders; </w:t>
      </w:r>
      <w:r w:rsidR="00AC6482" w:rsidRPr="00B30526">
        <w:rPr>
          <w:rFonts w:ascii="Times New Roman" w:hAnsi="Times New Roman" w:cs="Times New Roman"/>
          <w:sz w:val="24"/>
          <w:szCs w:val="24"/>
        </w:rPr>
        <w:t>Types: Formative: to strengthen or improve the object being evaluated (e.g., Needs Assessment, Process Evaluation); Summative: to examine the effects or outcomes of some object (e.g., Outcome Evaluation, Cost-Benefit Analysis)</w:t>
      </w:r>
    </w:p>
    <w:p w:rsidR="00AC6482" w:rsidRPr="00B30526" w:rsidRDefault="00AC6482" w:rsidP="00492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27C" w:rsidRPr="00B30526" w:rsidRDefault="00AC6482" w:rsidP="00492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526">
        <w:rPr>
          <w:rFonts w:ascii="Times New Roman" w:hAnsi="Times New Roman" w:cs="Times New Roman"/>
          <w:sz w:val="24"/>
          <w:szCs w:val="24"/>
        </w:rPr>
        <w:t xml:space="preserve">Slide 6: PE </w:t>
      </w:r>
      <w:r w:rsidR="0006227C" w:rsidRPr="00B30526">
        <w:rPr>
          <w:rFonts w:ascii="Times New Roman" w:hAnsi="Times New Roman" w:cs="Times New Roman"/>
          <w:sz w:val="24"/>
          <w:szCs w:val="24"/>
        </w:rPr>
        <w:t>Models – Scientific-experimental, management-oriented system</w:t>
      </w:r>
      <w:r w:rsidRPr="00B30526">
        <w:rPr>
          <w:rFonts w:ascii="Times New Roman" w:hAnsi="Times New Roman" w:cs="Times New Roman"/>
          <w:sz w:val="24"/>
          <w:szCs w:val="24"/>
        </w:rPr>
        <w:t xml:space="preserve"> (e.g., CIPP)</w:t>
      </w:r>
      <w:r w:rsidR="0006227C" w:rsidRPr="00B30526">
        <w:rPr>
          <w:rFonts w:ascii="Times New Roman" w:hAnsi="Times New Roman" w:cs="Times New Roman"/>
          <w:sz w:val="24"/>
          <w:szCs w:val="24"/>
        </w:rPr>
        <w:t>, qualitative, participant oriented.</w:t>
      </w:r>
      <w:r w:rsidRPr="00B30526">
        <w:rPr>
          <w:rFonts w:ascii="Times New Roman" w:hAnsi="Times New Roman" w:cs="Times New Roman"/>
          <w:sz w:val="24"/>
          <w:szCs w:val="24"/>
        </w:rPr>
        <w:t xml:space="preserve"> </w:t>
      </w:r>
      <w:r w:rsidR="0006227C" w:rsidRPr="00B30526">
        <w:rPr>
          <w:rFonts w:ascii="Times New Roman" w:hAnsi="Times New Roman" w:cs="Times New Roman"/>
          <w:sz w:val="24"/>
          <w:szCs w:val="24"/>
        </w:rPr>
        <w:t>CDC’s 6 Step Framework for PE: Engage stakeholders; describe the program; focus the evaluation; gather credible evidence; justify conclusions; ensure use and share lessons learned.</w:t>
      </w:r>
    </w:p>
    <w:p w:rsidR="000244CA" w:rsidRPr="00B30526" w:rsidRDefault="000244CA" w:rsidP="00492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27C" w:rsidRPr="00B30526" w:rsidRDefault="0006227C" w:rsidP="00492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526">
        <w:rPr>
          <w:rFonts w:ascii="Times New Roman" w:hAnsi="Times New Roman" w:cs="Times New Roman"/>
          <w:sz w:val="24"/>
          <w:szCs w:val="24"/>
        </w:rPr>
        <w:t>Slide 7:  Slide discusses the research process.  Step 1 – Identify research problems: sources (Gap, Clinical Observation, Needs Assessment); Lit Review, theory, hypothesis; Purpose/Research question.  Step 2 – Methodology: Research design; Sample, instruments, procedures; Data analysis.  Step 3 – Results: Decision making; Collaboration with stakeholders; Next step.</w:t>
      </w:r>
    </w:p>
    <w:p w:rsidR="000244CA" w:rsidRPr="00B30526" w:rsidRDefault="000244CA" w:rsidP="00492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27C" w:rsidRPr="00B30526" w:rsidRDefault="0006227C" w:rsidP="00492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526">
        <w:rPr>
          <w:rFonts w:ascii="Times New Roman" w:hAnsi="Times New Roman" w:cs="Times New Roman"/>
          <w:sz w:val="24"/>
          <w:szCs w:val="24"/>
        </w:rPr>
        <w:t>Slide 8:  Discusses step 1 of the research process – Identify Research Problems.  Sources of Research Problems: everyday life, practice (clinical observation), current problems that are not well understood, past research (understudied area or counterintuitive/inconsistent findings), theory.</w:t>
      </w:r>
    </w:p>
    <w:p w:rsidR="000244CA" w:rsidRPr="00B30526" w:rsidRDefault="000244CA" w:rsidP="00492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482" w:rsidRPr="00B30526" w:rsidRDefault="0006227C" w:rsidP="00492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526">
        <w:rPr>
          <w:rFonts w:ascii="Times New Roman" w:hAnsi="Times New Roman" w:cs="Times New Roman"/>
          <w:sz w:val="24"/>
          <w:szCs w:val="24"/>
        </w:rPr>
        <w:t>Slide 9:  Developing research questions – Types: description, relationship (Difference, Ass</w:t>
      </w:r>
      <w:r w:rsidR="00F00EF9" w:rsidRPr="00B30526">
        <w:rPr>
          <w:rFonts w:ascii="Times New Roman" w:hAnsi="Times New Roman" w:cs="Times New Roman"/>
          <w:sz w:val="24"/>
          <w:szCs w:val="24"/>
        </w:rPr>
        <w:t xml:space="preserve">ociation), causality.  Caveats: A question, not a hypothesis; observable/measurable variables (need to </w:t>
      </w:r>
      <w:proofErr w:type="spellStart"/>
      <w:r w:rsidR="00F00EF9" w:rsidRPr="00B30526">
        <w:rPr>
          <w:rFonts w:ascii="Times New Roman" w:hAnsi="Times New Roman" w:cs="Times New Roman"/>
          <w:sz w:val="24"/>
          <w:szCs w:val="24"/>
        </w:rPr>
        <w:t>operationalize</w:t>
      </w:r>
      <w:proofErr w:type="spellEnd"/>
      <w:r w:rsidR="00F00EF9" w:rsidRPr="00B30526">
        <w:rPr>
          <w:rFonts w:ascii="Times New Roman" w:hAnsi="Times New Roman" w:cs="Times New Roman"/>
          <w:sz w:val="24"/>
          <w:szCs w:val="24"/>
        </w:rPr>
        <w:t xml:space="preserve"> abstract concepts); relatio</w:t>
      </w:r>
      <w:r w:rsidR="00AC6482" w:rsidRPr="00B30526">
        <w:rPr>
          <w:rFonts w:ascii="Times New Roman" w:hAnsi="Times New Roman" w:cs="Times New Roman"/>
          <w:sz w:val="24"/>
          <w:szCs w:val="24"/>
        </w:rPr>
        <w:t>nship (or correlation) does not equal causality</w:t>
      </w:r>
    </w:p>
    <w:p w:rsidR="00AC6482" w:rsidRPr="00B30526" w:rsidRDefault="00AC6482" w:rsidP="00492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863" w:rsidRPr="00B30526" w:rsidRDefault="00F00EF9" w:rsidP="00492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526">
        <w:rPr>
          <w:rFonts w:ascii="Times New Roman" w:hAnsi="Times New Roman" w:cs="Times New Roman"/>
          <w:sz w:val="24"/>
          <w:szCs w:val="24"/>
        </w:rPr>
        <w:t>Slide 10:  Exercise</w:t>
      </w:r>
      <w:r w:rsidR="00AC6482" w:rsidRPr="00B30526">
        <w:rPr>
          <w:rFonts w:ascii="Times New Roman" w:hAnsi="Times New Roman" w:cs="Times New Roman"/>
          <w:sz w:val="24"/>
          <w:szCs w:val="24"/>
        </w:rPr>
        <w:t xml:space="preserve"> 1</w:t>
      </w:r>
      <w:r w:rsidRPr="00B30526">
        <w:rPr>
          <w:rFonts w:ascii="Times New Roman" w:hAnsi="Times New Roman" w:cs="Times New Roman"/>
          <w:sz w:val="24"/>
          <w:szCs w:val="24"/>
        </w:rPr>
        <w:t xml:space="preserve"> - </w:t>
      </w:r>
      <w:r w:rsidR="00AC6482" w:rsidRPr="00B30526">
        <w:rPr>
          <w:rFonts w:ascii="Times New Roman" w:hAnsi="Times New Roman" w:cs="Times New Roman"/>
          <w:sz w:val="24"/>
          <w:szCs w:val="24"/>
        </w:rPr>
        <w:t>Take a couple of minutes and create any type of research questions</w:t>
      </w:r>
      <w:r w:rsidRPr="00B30526">
        <w:rPr>
          <w:rFonts w:ascii="Times New Roman" w:hAnsi="Times New Roman" w:cs="Times New Roman"/>
          <w:sz w:val="24"/>
          <w:szCs w:val="24"/>
        </w:rPr>
        <w:t xml:space="preserve">.  Possible projects: </w:t>
      </w:r>
      <w:r w:rsidR="000244CA" w:rsidRPr="00B30526">
        <w:rPr>
          <w:rFonts w:ascii="Times New Roman" w:hAnsi="Times New Roman" w:cs="Times New Roman"/>
          <w:sz w:val="24"/>
          <w:szCs w:val="24"/>
        </w:rPr>
        <w:t>Comprehensive Statewide Needs Assessment</w:t>
      </w:r>
      <w:r w:rsidRPr="00B30526">
        <w:rPr>
          <w:rFonts w:ascii="Times New Roman" w:hAnsi="Times New Roman" w:cs="Times New Roman"/>
          <w:sz w:val="24"/>
          <w:szCs w:val="24"/>
        </w:rPr>
        <w:t xml:space="preserve">, </w:t>
      </w:r>
      <w:r w:rsidR="000244CA" w:rsidRPr="00B30526">
        <w:rPr>
          <w:rFonts w:ascii="Times New Roman" w:hAnsi="Times New Roman" w:cs="Times New Roman"/>
          <w:sz w:val="24"/>
          <w:szCs w:val="24"/>
        </w:rPr>
        <w:t>Consumer Satisfaction Project</w:t>
      </w:r>
      <w:r w:rsidRPr="00B30526">
        <w:rPr>
          <w:rFonts w:ascii="Times New Roman" w:hAnsi="Times New Roman" w:cs="Times New Roman"/>
          <w:sz w:val="24"/>
          <w:szCs w:val="24"/>
        </w:rPr>
        <w:t xml:space="preserve">, </w:t>
      </w:r>
      <w:r w:rsidR="000244CA" w:rsidRPr="00B30526">
        <w:rPr>
          <w:rFonts w:ascii="Times New Roman" w:hAnsi="Times New Roman" w:cs="Times New Roman"/>
          <w:sz w:val="24"/>
          <w:szCs w:val="24"/>
        </w:rPr>
        <w:t>RSA-911 Data</w:t>
      </w:r>
      <w:r w:rsidR="00AC6482" w:rsidRPr="00B30526">
        <w:rPr>
          <w:rFonts w:ascii="Times New Roman" w:hAnsi="Times New Roman" w:cs="Times New Roman"/>
          <w:sz w:val="24"/>
          <w:szCs w:val="24"/>
        </w:rPr>
        <w:t xml:space="preserve">, </w:t>
      </w:r>
      <w:r w:rsidR="00492B11" w:rsidRPr="00B30526">
        <w:rPr>
          <w:rFonts w:ascii="Times New Roman" w:hAnsi="Times New Roman" w:cs="Times New Roman"/>
          <w:sz w:val="24"/>
          <w:szCs w:val="24"/>
        </w:rPr>
        <w:t>Special Populations (e.g., type of disabilities, race/ethnicity, SSA beneficiaries)</w:t>
      </w:r>
      <w:r w:rsidRPr="00B30526">
        <w:rPr>
          <w:rFonts w:ascii="Times New Roman" w:hAnsi="Times New Roman" w:cs="Times New Roman"/>
          <w:sz w:val="24"/>
          <w:szCs w:val="24"/>
        </w:rPr>
        <w:t>.</w:t>
      </w:r>
    </w:p>
    <w:p w:rsidR="000244CA" w:rsidRPr="00B30526" w:rsidRDefault="000244CA" w:rsidP="00492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EF9" w:rsidRPr="00B30526" w:rsidRDefault="00F00EF9" w:rsidP="00492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526">
        <w:rPr>
          <w:rFonts w:ascii="Times New Roman" w:hAnsi="Times New Roman" w:cs="Times New Roman"/>
          <w:sz w:val="24"/>
          <w:szCs w:val="24"/>
        </w:rPr>
        <w:t xml:space="preserve">Slide 11:  Discusses step 2 of the research process – Methodology.  </w:t>
      </w:r>
      <w:r w:rsidR="000244CA" w:rsidRPr="00B30526">
        <w:rPr>
          <w:rFonts w:ascii="Times New Roman" w:hAnsi="Times New Roman" w:cs="Times New Roman"/>
          <w:bCs/>
          <w:sz w:val="24"/>
          <w:szCs w:val="24"/>
        </w:rPr>
        <w:t>Plan/Describe how research problems/questions will be approached, focusing on key variables</w:t>
      </w:r>
      <w:r w:rsidRPr="00B30526">
        <w:rPr>
          <w:rFonts w:ascii="Times New Roman" w:hAnsi="Times New Roman" w:cs="Times New Roman"/>
          <w:sz w:val="24"/>
          <w:szCs w:val="24"/>
        </w:rPr>
        <w:t xml:space="preserve">; </w:t>
      </w:r>
      <w:r w:rsidR="000244CA" w:rsidRPr="00B30526">
        <w:rPr>
          <w:rFonts w:ascii="Times New Roman" w:hAnsi="Times New Roman" w:cs="Times New Roman"/>
          <w:sz w:val="24"/>
          <w:szCs w:val="24"/>
        </w:rPr>
        <w:t>Research Design</w:t>
      </w:r>
      <w:r w:rsidRPr="00B30526">
        <w:rPr>
          <w:rFonts w:ascii="Times New Roman" w:hAnsi="Times New Roman" w:cs="Times New Roman"/>
          <w:sz w:val="24"/>
          <w:szCs w:val="24"/>
        </w:rPr>
        <w:t>, Sample selection, Instruments to be used, Existing data to be utilized, Anticipated analysis.</w:t>
      </w:r>
    </w:p>
    <w:p w:rsidR="000244CA" w:rsidRPr="00B30526" w:rsidRDefault="000244CA" w:rsidP="00492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EF9" w:rsidRPr="00B30526" w:rsidRDefault="00F00EF9" w:rsidP="00492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526">
        <w:rPr>
          <w:rFonts w:ascii="Times New Roman" w:hAnsi="Times New Roman" w:cs="Times New Roman"/>
          <w:sz w:val="24"/>
          <w:szCs w:val="24"/>
        </w:rPr>
        <w:t xml:space="preserve">Slide 12:  Slide discusses difference between quantitative and qualitative research.  Quantitative Research: Experimental Design – Randomized Controlled Trials; Non-Experimental Design – Quasi-experimental design, cohort design, other </w:t>
      </w:r>
      <w:proofErr w:type="spellStart"/>
      <w:r w:rsidRPr="00B30526">
        <w:rPr>
          <w:rFonts w:ascii="Times New Roman" w:hAnsi="Times New Roman" w:cs="Times New Roman"/>
          <w:sz w:val="24"/>
          <w:szCs w:val="24"/>
        </w:rPr>
        <w:t>correlational</w:t>
      </w:r>
      <w:proofErr w:type="spellEnd"/>
      <w:r w:rsidRPr="00B30526">
        <w:rPr>
          <w:rFonts w:ascii="Times New Roman" w:hAnsi="Times New Roman" w:cs="Times New Roman"/>
          <w:sz w:val="24"/>
          <w:szCs w:val="24"/>
        </w:rPr>
        <w:t xml:space="preserve"> design (e.g. regression).  Qualitative Research: Observation, Case Study, Archival Research; Survey/Focus group/Interview; Data analysis (coding, themes).</w:t>
      </w:r>
    </w:p>
    <w:p w:rsidR="000244CA" w:rsidRPr="00B30526" w:rsidRDefault="000244CA" w:rsidP="00492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EF9" w:rsidRPr="00B30526" w:rsidRDefault="00F00EF9" w:rsidP="00492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526">
        <w:rPr>
          <w:rFonts w:ascii="Times New Roman" w:hAnsi="Times New Roman" w:cs="Times New Roman"/>
          <w:sz w:val="24"/>
          <w:szCs w:val="24"/>
        </w:rPr>
        <w:t xml:space="preserve">Slide 13:  Discusses basic issues on measurement.  Reliability – </w:t>
      </w:r>
      <w:r w:rsidR="00492B11" w:rsidRPr="00B30526">
        <w:rPr>
          <w:rFonts w:ascii="Times New Roman" w:hAnsi="Times New Roman" w:cs="Times New Roman"/>
          <w:sz w:val="24"/>
          <w:szCs w:val="24"/>
        </w:rPr>
        <w:t>consistency of a measuring instrument</w:t>
      </w:r>
      <w:r w:rsidR="00AC6482" w:rsidRPr="00B30526">
        <w:rPr>
          <w:rFonts w:ascii="Times New Roman" w:hAnsi="Times New Roman" w:cs="Times New Roman"/>
          <w:sz w:val="24"/>
          <w:szCs w:val="24"/>
        </w:rPr>
        <w:t xml:space="preserve"> (e.g., </w:t>
      </w:r>
      <w:r w:rsidRPr="00B30526">
        <w:rPr>
          <w:rFonts w:ascii="Times New Roman" w:hAnsi="Times New Roman" w:cs="Times New Roman"/>
          <w:sz w:val="24"/>
          <w:szCs w:val="24"/>
        </w:rPr>
        <w:t>internal consistency reliability (</w:t>
      </w:r>
      <w:proofErr w:type="spellStart"/>
      <w:r w:rsidRPr="00B30526">
        <w:rPr>
          <w:rFonts w:ascii="Times New Roman" w:hAnsi="Times New Roman" w:cs="Times New Roman"/>
          <w:sz w:val="24"/>
          <w:szCs w:val="24"/>
        </w:rPr>
        <w:t>Cronbach</w:t>
      </w:r>
      <w:proofErr w:type="spellEnd"/>
      <w:r w:rsidRPr="00B30526">
        <w:rPr>
          <w:rFonts w:ascii="Times New Roman" w:hAnsi="Times New Roman" w:cs="Times New Roman"/>
          <w:sz w:val="24"/>
          <w:szCs w:val="24"/>
        </w:rPr>
        <w:t xml:space="preserve"> alpha), test retest reliability, inter-rater reliability</w:t>
      </w:r>
      <w:r w:rsidR="00AC6482" w:rsidRPr="00B30526">
        <w:rPr>
          <w:rFonts w:ascii="Times New Roman" w:hAnsi="Times New Roman" w:cs="Times New Roman"/>
          <w:sz w:val="24"/>
          <w:szCs w:val="24"/>
        </w:rPr>
        <w:t>)</w:t>
      </w:r>
      <w:r w:rsidRPr="00B30526">
        <w:rPr>
          <w:rFonts w:ascii="Times New Roman" w:hAnsi="Times New Roman" w:cs="Times New Roman"/>
          <w:sz w:val="24"/>
          <w:szCs w:val="24"/>
        </w:rPr>
        <w:t xml:space="preserve">.  Validity – </w:t>
      </w:r>
      <w:r w:rsidR="00492B11" w:rsidRPr="00B30526">
        <w:rPr>
          <w:rFonts w:ascii="Times New Roman" w:hAnsi="Times New Roman" w:cs="Times New Roman"/>
          <w:sz w:val="24"/>
          <w:szCs w:val="24"/>
        </w:rPr>
        <w:t>the extent to which a concept or measurement is well founded to the real world</w:t>
      </w:r>
      <w:r w:rsidR="00AC6482" w:rsidRPr="00B30526">
        <w:rPr>
          <w:rFonts w:ascii="Times New Roman" w:hAnsi="Times New Roman" w:cs="Times New Roman"/>
          <w:sz w:val="24"/>
          <w:szCs w:val="24"/>
        </w:rPr>
        <w:t xml:space="preserve"> (e.g., </w:t>
      </w:r>
      <w:proofErr w:type="spellStart"/>
      <w:r w:rsidR="00AC6482" w:rsidRPr="00B30526">
        <w:rPr>
          <w:rFonts w:ascii="Times New Roman" w:hAnsi="Times New Roman" w:cs="Times New Roman"/>
          <w:sz w:val="24"/>
          <w:szCs w:val="24"/>
        </w:rPr>
        <w:t>d</w:t>
      </w:r>
      <w:r w:rsidRPr="00B30526">
        <w:rPr>
          <w:rFonts w:ascii="Times New Roman" w:hAnsi="Times New Roman" w:cs="Times New Roman"/>
          <w:sz w:val="24"/>
          <w:szCs w:val="24"/>
        </w:rPr>
        <w:t>iscriminant</w:t>
      </w:r>
      <w:proofErr w:type="spellEnd"/>
      <w:r w:rsidRPr="00B30526">
        <w:rPr>
          <w:rFonts w:ascii="Times New Roman" w:hAnsi="Times New Roman" w:cs="Times New Roman"/>
          <w:sz w:val="24"/>
          <w:szCs w:val="24"/>
        </w:rPr>
        <w:t xml:space="preserve"> variability, predictive validity, fact validity, content validity</w:t>
      </w:r>
      <w:r w:rsidR="00AC6482" w:rsidRPr="00B30526">
        <w:rPr>
          <w:rFonts w:ascii="Times New Roman" w:hAnsi="Times New Roman" w:cs="Times New Roman"/>
          <w:sz w:val="24"/>
          <w:szCs w:val="24"/>
        </w:rPr>
        <w:t>)</w:t>
      </w:r>
      <w:r w:rsidRPr="00B30526">
        <w:rPr>
          <w:rFonts w:ascii="Times New Roman" w:hAnsi="Times New Roman" w:cs="Times New Roman"/>
          <w:sz w:val="24"/>
          <w:szCs w:val="24"/>
        </w:rPr>
        <w:t>.</w:t>
      </w:r>
    </w:p>
    <w:p w:rsidR="000244CA" w:rsidRPr="00B30526" w:rsidRDefault="000244CA" w:rsidP="00492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B11" w:rsidRPr="00B30526" w:rsidRDefault="00F00EF9" w:rsidP="00492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526">
        <w:rPr>
          <w:rFonts w:ascii="Times New Roman" w:hAnsi="Times New Roman" w:cs="Times New Roman"/>
          <w:sz w:val="24"/>
          <w:szCs w:val="24"/>
        </w:rPr>
        <w:t xml:space="preserve">Slide 14: </w:t>
      </w:r>
      <w:r w:rsidR="00AC6482" w:rsidRPr="00B30526">
        <w:rPr>
          <w:rFonts w:ascii="Times New Roman" w:hAnsi="Times New Roman" w:cs="Times New Roman"/>
          <w:sz w:val="24"/>
          <w:szCs w:val="24"/>
        </w:rPr>
        <w:t xml:space="preserve">Exercise 2: </w:t>
      </w:r>
      <w:r w:rsidR="00492B11" w:rsidRPr="00B30526">
        <w:rPr>
          <w:rFonts w:ascii="Times New Roman" w:hAnsi="Times New Roman" w:cs="Times New Roman"/>
          <w:sz w:val="24"/>
          <w:szCs w:val="24"/>
        </w:rPr>
        <w:t>Go back to your research questions. How would you like to approach to answer the research questions? Research Design: Qualitative, Quantitative, Both</w:t>
      </w:r>
      <w:r w:rsidR="00AC6482" w:rsidRPr="00B30526">
        <w:rPr>
          <w:rFonts w:ascii="Times New Roman" w:hAnsi="Times New Roman" w:cs="Times New Roman"/>
          <w:sz w:val="24"/>
          <w:szCs w:val="24"/>
        </w:rPr>
        <w:t xml:space="preserve">; </w:t>
      </w:r>
      <w:r w:rsidR="00492B11" w:rsidRPr="00B30526">
        <w:rPr>
          <w:rFonts w:ascii="Times New Roman" w:hAnsi="Times New Roman" w:cs="Times New Roman"/>
          <w:sz w:val="24"/>
          <w:szCs w:val="24"/>
        </w:rPr>
        <w:t>Target population and samples (Sample selection strategies)</w:t>
      </w:r>
      <w:r w:rsidR="00AC6482" w:rsidRPr="00B30526">
        <w:rPr>
          <w:rFonts w:ascii="Times New Roman" w:hAnsi="Times New Roman" w:cs="Times New Roman"/>
          <w:sz w:val="24"/>
          <w:szCs w:val="24"/>
        </w:rPr>
        <w:t xml:space="preserve">; </w:t>
      </w:r>
      <w:r w:rsidR="00492B11" w:rsidRPr="00B30526">
        <w:rPr>
          <w:rFonts w:ascii="Times New Roman" w:hAnsi="Times New Roman" w:cs="Times New Roman"/>
          <w:sz w:val="24"/>
          <w:szCs w:val="24"/>
        </w:rPr>
        <w:t>Your sample size</w:t>
      </w:r>
      <w:r w:rsidR="00AC6482" w:rsidRPr="00B3052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492B11" w:rsidRPr="00B30526">
        <w:rPr>
          <w:rFonts w:ascii="Times New Roman" w:hAnsi="Times New Roman" w:cs="Times New Roman"/>
          <w:sz w:val="24"/>
          <w:szCs w:val="24"/>
        </w:rPr>
        <w:t>Operationalized</w:t>
      </w:r>
      <w:proofErr w:type="spellEnd"/>
      <w:r w:rsidR="00492B11" w:rsidRPr="00B30526">
        <w:rPr>
          <w:rFonts w:ascii="Times New Roman" w:hAnsi="Times New Roman" w:cs="Times New Roman"/>
          <w:sz w:val="24"/>
          <w:szCs w:val="24"/>
        </w:rPr>
        <w:t xml:space="preserve"> variables</w:t>
      </w:r>
      <w:r w:rsidR="00AC6482" w:rsidRPr="00B30526">
        <w:rPr>
          <w:rFonts w:ascii="Times New Roman" w:hAnsi="Times New Roman" w:cs="Times New Roman"/>
          <w:sz w:val="24"/>
          <w:szCs w:val="24"/>
        </w:rPr>
        <w:t xml:space="preserve">; </w:t>
      </w:r>
      <w:r w:rsidR="00492B11" w:rsidRPr="00B30526">
        <w:rPr>
          <w:rFonts w:ascii="Times New Roman" w:hAnsi="Times New Roman" w:cs="Times New Roman"/>
          <w:sz w:val="24"/>
          <w:szCs w:val="24"/>
        </w:rPr>
        <w:t>Instruments: Existing one or Created by you</w:t>
      </w:r>
      <w:proofErr w:type="gramStart"/>
      <w:r w:rsidR="00492B11" w:rsidRPr="00B30526">
        <w:rPr>
          <w:rFonts w:ascii="Times New Roman" w:hAnsi="Times New Roman" w:cs="Times New Roman"/>
          <w:sz w:val="24"/>
          <w:szCs w:val="24"/>
        </w:rPr>
        <w:t>?</w:t>
      </w:r>
      <w:r w:rsidR="00AC6482" w:rsidRPr="00B30526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AC6482" w:rsidRPr="00B30526">
        <w:rPr>
          <w:rFonts w:ascii="Times New Roman" w:hAnsi="Times New Roman" w:cs="Times New Roman"/>
          <w:sz w:val="24"/>
          <w:szCs w:val="24"/>
        </w:rPr>
        <w:t xml:space="preserve"> </w:t>
      </w:r>
      <w:r w:rsidR="00492B11" w:rsidRPr="00B30526">
        <w:rPr>
          <w:rFonts w:ascii="Times New Roman" w:hAnsi="Times New Roman" w:cs="Times New Roman"/>
          <w:sz w:val="24"/>
          <w:szCs w:val="24"/>
        </w:rPr>
        <w:t>Timelines</w:t>
      </w:r>
      <w:r w:rsidR="00AC6482" w:rsidRPr="00B30526">
        <w:rPr>
          <w:rFonts w:ascii="Times New Roman" w:hAnsi="Times New Roman" w:cs="Times New Roman"/>
          <w:sz w:val="24"/>
          <w:szCs w:val="24"/>
        </w:rPr>
        <w:t>.</w:t>
      </w:r>
    </w:p>
    <w:p w:rsidR="00AC6482" w:rsidRPr="00B30526" w:rsidRDefault="00AC6482" w:rsidP="00492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EF9" w:rsidRPr="00B30526" w:rsidRDefault="00AC6482" w:rsidP="00492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526">
        <w:rPr>
          <w:rFonts w:ascii="Times New Roman" w:hAnsi="Times New Roman" w:cs="Times New Roman"/>
          <w:sz w:val="24"/>
          <w:szCs w:val="24"/>
        </w:rPr>
        <w:t xml:space="preserve">Slide 15: </w:t>
      </w:r>
      <w:r w:rsidR="00F00EF9" w:rsidRPr="00B30526">
        <w:rPr>
          <w:rFonts w:ascii="Times New Roman" w:hAnsi="Times New Roman" w:cs="Times New Roman"/>
          <w:sz w:val="24"/>
          <w:szCs w:val="24"/>
        </w:rPr>
        <w:t>Discusses step 3 of the research design – Results.  Understand data collected – frequency distributions, central tendency (e.g. mean, median, mode)</w:t>
      </w:r>
      <w:r w:rsidRPr="00B30526">
        <w:rPr>
          <w:rFonts w:ascii="Times New Roman" w:hAnsi="Times New Roman" w:cs="Times New Roman"/>
          <w:sz w:val="24"/>
          <w:szCs w:val="24"/>
        </w:rPr>
        <w:t xml:space="preserve">: </w:t>
      </w:r>
      <w:r w:rsidR="00492B11" w:rsidRPr="00B30526">
        <w:rPr>
          <w:rFonts w:ascii="Times New Roman" w:hAnsi="Times New Roman" w:cs="Times New Roman"/>
          <w:sz w:val="24"/>
          <w:szCs w:val="24"/>
        </w:rPr>
        <w:t>a measure of the middle value of the dataset (cluster around some value)</w:t>
      </w:r>
      <w:r w:rsidRPr="00B30526">
        <w:rPr>
          <w:rFonts w:ascii="Times New Roman" w:hAnsi="Times New Roman" w:cs="Times New Roman"/>
          <w:sz w:val="24"/>
          <w:szCs w:val="24"/>
        </w:rPr>
        <w:t xml:space="preserve">; </w:t>
      </w:r>
      <w:r w:rsidR="00F00EF9" w:rsidRPr="00B30526">
        <w:rPr>
          <w:rFonts w:ascii="Times New Roman" w:hAnsi="Times New Roman" w:cs="Times New Roman"/>
          <w:sz w:val="24"/>
          <w:szCs w:val="24"/>
        </w:rPr>
        <w:t>variability (e.g. standard deviation, range)</w:t>
      </w:r>
      <w:r w:rsidRPr="00B30526">
        <w:rPr>
          <w:rFonts w:ascii="Times New Roman" w:hAnsi="Times New Roman" w:cs="Times New Roman"/>
          <w:sz w:val="24"/>
          <w:szCs w:val="24"/>
        </w:rPr>
        <w:t xml:space="preserve">: </w:t>
      </w:r>
      <w:r w:rsidR="00492B11" w:rsidRPr="00B30526">
        <w:rPr>
          <w:rFonts w:ascii="Times New Roman" w:hAnsi="Times New Roman" w:cs="Times New Roman"/>
          <w:sz w:val="24"/>
          <w:szCs w:val="24"/>
        </w:rPr>
        <w:t>a measure of how spread out numbers are</w:t>
      </w:r>
      <w:r w:rsidRPr="00B30526">
        <w:rPr>
          <w:rFonts w:ascii="Times New Roman" w:hAnsi="Times New Roman" w:cs="Times New Roman"/>
          <w:sz w:val="24"/>
          <w:szCs w:val="24"/>
        </w:rPr>
        <w:t>.</w:t>
      </w:r>
    </w:p>
    <w:p w:rsidR="000244CA" w:rsidRPr="00B30526" w:rsidRDefault="000244CA" w:rsidP="00492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EF9" w:rsidRPr="00B30526" w:rsidRDefault="00F00EF9" w:rsidP="00492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526">
        <w:rPr>
          <w:rFonts w:ascii="Times New Roman" w:hAnsi="Times New Roman" w:cs="Times New Roman"/>
          <w:sz w:val="24"/>
          <w:szCs w:val="24"/>
        </w:rPr>
        <w:t>Slide 1</w:t>
      </w:r>
      <w:r w:rsidR="00AC6482" w:rsidRPr="00B30526">
        <w:rPr>
          <w:rFonts w:ascii="Times New Roman" w:hAnsi="Times New Roman" w:cs="Times New Roman"/>
          <w:sz w:val="24"/>
          <w:szCs w:val="24"/>
        </w:rPr>
        <w:t>6</w:t>
      </w:r>
      <w:r w:rsidRPr="00B30526">
        <w:rPr>
          <w:rFonts w:ascii="Times New Roman" w:hAnsi="Times New Roman" w:cs="Times New Roman"/>
          <w:sz w:val="24"/>
          <w:szCs w:val="24"/>
        </w:rPr>
        <w:t>:  Slide gives an exercise for the participants.  Exercise</w:t>
      </w:r>
      <w:r w:rsidR="00AC6482" w:rsidRPr="00B30526">
        <w:rPr>
          <w:rFonts w:ascii="Times New Roman" w:hAnsi="Times New Roman" w:cs="Times New Roman"/>
          <w:sz w:val="24"/>
          <w:szCs w:val="24"/>
        </w:rPr>
        <w:t xml:space="preserve"> 3</w:t>
      </w:r>
      <w:r w:rsidRPr="00B30526">
        <w:rPr>
          <w:rFonts w:ascii="Times New Roman" w:hAnsi="Times New Roman" w:cs="Times New Roman"/>
          <w:sz w:val="24"/>
          <w:szCs w:val="24"/>
        </w:rPr>
        <w:t xml:space="preserve"> – Read the following statements.  Do you think the information is correct?  “The average weekly earnings of the customers with an employment outcome </w:t>
      </w:r>
      <w:proofErr w:type="gramStart"/>
      <w:r w:rsidRPr="00B30526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Pr="00B30526">
        <w:rPr>
          <w:rFonts w:ascii="Times New Roman" w:hAnsi="Times New Roman" w:cs="Times New Roman"/>
          <w:sz w:val="24"/>
          <w:szCs w:val="24"/>
        </w:rPr>
        <w:t xml:space="preserve"> $409.04 and hourly wage was $12.18. In addition, VR customers worked an ave</w:t>
      </w:r>
      <w:r w:rsidR="00AC6482" w:rsidRPr="00B30526">
        <w:rPr>
          <w:rFonts w:ascii="Times New Roman" w:hAnsi="Times New Roman" w:cs="Times New Roman"/>
          <w:sz w:val="24"/>
          <w:szCs w:val="24"/>
        </w:rPr>
        <w:t xml:space="preserve">rage of only 31 hours per week. ($409.04 / 12.18 = $33.58 hrs) </w:t>
      </w:r>
    </w:p>
    <w:p w:rsidR="000244CA" w:rsidRPr="00B30526" w:rsidRDefault="000244CA" w:rsidP="00492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482" w:rsidRPr="00B30526" w:rsidRDefault="00AF37B0" w:rsidP="00492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526">
        <w:rPr>
          <w:rFonts w:ascii="Times New Roman" w:hAnsi="Times New Roman" w:cs="Times New Roman"/>
          <w:sz w:val="24"/>
          <w:szCs w:val="24"/>
        </w:rPr>
        <w:t>Slide 1</w:t>
      </w:r>
      <w:r w:rsidR="00AC6482" w:rsidRPr="00B30526">
        <w:rPr>
          <w:rFonts w:ascii="Times New Roman" w:hAnsi="Times New Roman" w:cs="Times New Roman"/>
          <w:sz w:val="24"/>
          <w:szCs w:val="24"/>
        </w:rPr>
        <w:t>7</w:t>
      </w:r>
      <w:r w:rsidRPr="00B30526">
        <w:rPr>
          <w:rFonts w:ascii="Times New Roman" w:hAnsi="Times New Roman" w:cs="Times New Roman"/>
          <w:sz w:val="24"/>
          <w:szCs w:val="24"/>
        </w:rPr>
        <w:t xml:space="preserve">: </w:t>
      </w:r>
      <w:r w:rsidR="00AC6482" w:rsidRPr="00B30526">
        <w:rPr>
          <w:rFonts w:ascii="Times New Roman" w:hAnsi="Times New Roman" w:cs="Times New Roman"/>
          <w:sz w:val="24"/>
          <w:szCs w:val="24"/>
        </w:rPr>
        <w:t>Slide gives an exercise for the participants.</w:t>
      </w:r>
      <w:r w:rsidRPr="00B30526">
        <w:rPr>
          <w:rFonts w:ascii="Times New Roman" w:hAnsi="Times New Roman" w:cs="Times New Roman"/>
          <w:sz w:val="24"/>
          <w:szCs w:val="24"/>
        </w:rPr>
        <w:t xml:space="preserve"> </w:t>
      </w:r>
      <w:r w:rsidR="00AC6482" w:rsidRPr="00B30526">
        <w:rPr>
          <w:rFonts w:ascii="Times New Roman" w:hAnsi="Times New Roman" w:cs="Times New Roman"/>
          <w:sz w:val="24"/>
          <w:szCs w:val="24"/>
        </w:rPr>
        <w:t>Exercise 3 (Cont’d). Fill the blanks in the Weekly Earnings column and compute the mean of Weekly Earnings for each group.</w:t>
      </w:r>
    </w:p>
    <w:p w:rsidR="00AC6482" w:rsidRPr="00B30526" w:rsidRDefault="00AC6482" w:rsidP="00492B1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30526">
        <w:rPr>
          <w:rFonts w:ascii="Times New Roman" w:hAnsi="Times New Roman" w:cs="Times New Roman"/>
          <w:iCs/>
          <w:sz w:val="24"/>
          <w:szCs w:val="24"/>
        </w:rPr>
        <w:t xml:space="preserve">Weekly Earnings = Hrs Worked in a week * Hourly Wage </w:t>
      </w:r>
    </w:p>
    <w:p w:rsidR="00AC6482" w:rsidRDefault="00AC6482" w:rsidP="00492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526">
        <w:rPr>
          <w:rFonts w:ascii="Times New Roman" w:hAnsi="Times New Roman" w:cs="Times New Roman"/>
          <w:iCs/>
          <w:sz w:val="24"/>
          <w:szCs w:val="24"/>
        </w:rPr>
        <w:t>Mean (m) = Sum of values / Number of cases (n)</w:t>
      </w:r>
    </w:p>
    <w:p w:rsidR="00AC6482" w:rsidRDefault="00C47561" w:rsidP="00492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are two tables of exercises, a group A and group B.  To complete the exercise, the participants are supposed to compute the weekly earnings, mean and SD for Group A and Group B. </w:t>
      </w:r>
    </w:p>
    <w:p w:rsidR="00C47561" w:rsidRPr="00B30526" w:rsidRDefault="00C47561" w:rsidP="00492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B11" w:rsidRPr="00B30526" w:rsidRDefault="00492B11" w:rsidP="00492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526">
        <w:rPr>
          <w:rFonts w:ascii="Times New Roman" w:hAnsi="Times New Roman" w:cs="Times New Roman"/>
          <w:sz w:val="24"/>
          <w:szCs w:val="24"/>
        </w:rPr>
        <w:t>Slide 18: Slide discusses frequency distributions. Mean: the average value (sum of x</w:t>
      </w:r>
      <w:r w:rsidRPr="00B3052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B30526">
        <w:rPr>
          <w:rFonts w:ascii="Times New Roman" w:hAnsi="Times New Roman" w:cs="Times New Roman"/>
          <w:sz w:val="24"/>
          <w:szCs w:val="24"/>
        </w:rPr>
        <w:t xml:space="preserve"> / n); Median: the middle value in your list; Mode: the number that occur most frequently; Variance: the average of the squared differences from the mean (x</w:t>
      </w:r>
      <w:r w:rsidRPr="00B3052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B30526">
        <w:rPr>
          <w:rFonts w:ascii="Times New Roman" w:hAnsi="Times New Roman" w:cs="Times New Roman"/>
          <w:sz w:val="24"/>
          <w:szCs w:val="24"/>
        </w:rPr>
        <w:t xml:space="preserve"> - m</w:t>
      </w:r>
      <w:proofErr w:type="gramStart"/>
      <w:r w:rsidRPr="00B30526">
        <w:rPr>
          <w:rFonts w:ascii="Times New Roman" w:hAnsi="Times New Roman" w:cs="Times New Roman"/>
          <w:sz w:val="24"/>
          <w:szCs w:val="24"/>
        </w:rPr>
        <w:t>)</w:t>
      </w:r>
      <w:r w:rsidRPr="00B305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B30526">
        <w:rPr>
          <w:rFonts w:ascii="Times New Roman" w:hAnsi="Times New Roman" w:cs="Times New Roman"/>
          <w:sz w:val="24"/>
          <w:szCs w:val="24"/>
        </w:rPr>
        <w:t xml:space="preserve"> / (n-1); SD: the square root of the variance [</w:t>
      </w:r>
      <w:proofErr w:type="spellStart"/>
      <w:r w:rsidRPr="00B30526">
        <w:rPr>
          <w:rFonts w:ascii="Times New Roman" w:hAnsi="Times New Roman" w:cs="Times New Roman"/>
          <w:sz w:val="24"/>
          <w:szCs w:val="24"/>
        </w:rPr>
        <w:t>sqrt</w:t>
      </w:r>
      <w:proofErr w:type="spellEnd"/>
      <w:r w:rsidRPr="00B30526">
        <w:rPr>
          <w:rFonts w:ascii="Times New Roman" w:hAnsi="Times New Roman" w:cs="Times New Roman"/>
          <w:sz w:val="24"/>
          <w:szCs w:val="24"/>
        </w:rPr>
        <w:t xml:space="preserve"> (x</w:t>
      </w:r>
      <w:r w:rsidRPr="00B3052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B30526">
        <w:rPr>
          <w:rFonts w:ascii="Times New Roman" w:hAnsi="Times New Roman" w:cs="Times New Roman"/>
          <w:sz w:val="24"/>
          <w:szCs w:val="24"/>
        </w:rPr>
        <w:t xml:space="preserve"> - m)</w:t>
      </w:r>
      <w:r w:rsidRPr="00B305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30526">
        <w:rPr>
          <w:rFonts w:ascii="Times New Roman" w:hAnsi="Times New Roman" w:cs="Times New Roman"/>
          <w:sz w:val="24"/>
          <w:szCs w:val="24"/>
        </w:rPr>
        <w:t xml:space="preserve"> / (n-1)]; Range: difference between two extremes (upper and lower)</w:t>
      </w:r>
    </w:p>
    <w:p w:rsidR="00492B11" w:rsidRPr="00B30526" w:rsidRDefault="00C47561" w:rsidP="00492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two tables, Group A and Group B which give mathematical computations for mean, median, mode, variance, SD and range.</w:t>
      </w:r>
    </w:p>
    <w:p w:rsidR="00AC6482" w:rsidRPr="00B30526" w:rsidRDefault="00AC6482" w:rsidP="00492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B11" w:rsidRPr="00B30526" w:rsidRDefault="00492B11" w:rsidP="00492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7B0" w:rsidRPr="00B30526" w:rsidRDefault="00492B11" w:rsidP="00492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526">
        <w:rPr>
          <w:rFonts w:ascii="Times New Roman" w:hAnsi="Times New Roman" w:cs="Times New Roman"/>
          <w:sz w:val="24"/>
          <w:szCs w:val="24"/>
        </w:rPr>
        <w:t xml:space="preserve">Slide 19: </w:t>
      </w:r>
      <w:r w:rsidR="00AF37B0" w:rsidRPr="00B30526">
        <w:rPr>
          <w:rFonts w:ascii="Times New Roman" w:hAnsi="Times New Roman" w:cs="Times New Roman"/>
          <w:sz w:val="24"/>
          <w:szCs w:val="24"/>
        </w:rPr>
        <w:t xml:space="preserve">Slide discusses statistical methods.  </w:t>
      </w:r>
      <w:proofErr w:type="gramStart"/>
      <w:r w:rsidR="00AF37B0" w:rsidRPr="00B30526">
        <w:rPr>
          <w:rFonts w:ascii="Times New Roman" w:hAnsi="Times New Roman" w:cs="Times New Roman"/>
          <w:sz w:val="24"/>
          <w:szCs w:val="24"/>
        </w:rPr>
        <w:t xml:space="preserve">Group difference – e.g. t-test, ANOVA; </w:t>
      </w:r>
      <w:r w:rsidRPr="00B30526">
        <w:rPr>
          <w:rFonts w:ascii="Times New Roman" w:hAnsi="Times New Roman" w:cs="Times New Roman"/>
          <w:sz w:val="24"/>
          <w:szCs w:val="24"/>
        </w:rPr>
        <w:t xml:space="preserve">Associations/Relations - Chi-Square </w:t>
      </w:r>
      <w:r w:rsidR="00AF37B0" w:rsidRPr="00B30526">
        <w:rPr>
          <w:rFonts w:ascii="Times New Roman" w:hAnsi="Times New Roman" w:cs="Times New Roman"/>
          <w:sz w:val="24"/>
          <w:szCs w:val="24"/>
        </w:rPr>
        <w:t>for Categorical variables</w:t>
      </w:r>
      <w:r w:rsidRPr="00B30526">
        <w:rPr>
          <w:rFonts w:ascii="Times New Roman" w:hAnsi="Times New Roman" w:cs="Times New Roman"/>
          <w:sz w:val="24"/>
          <w:szCs w:val="24"/>
        </w:rPr>
        <w:t xml:space="preserve"> and Correlation Coefficient; Prediction – simple/multiple regression and logistic regression</w:t>
      </w:r>
      <w:r w:rsidR="00AF37B0" w:rsidRPr="00B305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F37B0" w:rsidRPr="00B30526">
        <w:rPr>
          <w:rFonts w:ascii="Times New Roman" w:hAnsi="Times New Roman" w:cs="Times New Roman"/>
          <w:sz w:val="24"/>
          <w:szCs w:val="24"/>
        </w:rPr>
        <w:t xml:space="preserve">  Dr. Kim Maier will review about the statistical methods on the third session (7/27/11).</w:t>
      </w:r>
    </w:p>
    <w:p w:rsidR="000244CA" w:rsidRPr="00B30526" w:rsidRDefault="000244CA" w:rsidP="00492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863" w:rsidRPr="00B30526" w:rsidRDefault="000244CA" w:rsidP="00492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526">
        <w:rPr>
          <w:rFonts w:ascii="Times New Roman" w:hAnsi="Times New Roman" w:cs="Times New Roman"/>
          <w:sz w:val="24"/>
          <w:szCs w:val="24"/>
        </w:rPr>
        <w:t xml:space="preserve">Slide </w:t>
      </w:r>
      <w:r w:rsidR="00492B11" w:rsidRPr="00B30526">
        <w:rPr>
          <w:rFonts w:ascii="Times New Roman" w:hAnsi="Times New Roman" w:cs="Times New Roman"/>
          <w:sz w:val="24"/>
          <w:szCs w:val="24"/>
        </w:rPr>
        <w:t>20</w:t>
      </w:r>
      <w:r w:rsidRPr="00B30526">
        <w:rPr>
          <w:rFonts w:ascii="Times New Roman" w:hAnsi="Times New Roman" w:cs="Times New Roman"/>
          <w:sz w:val="24"/>
          <w:szCs w:val="24"/>
        </w:rPr>
        <w:t xml:space="preserve">:  Final Synthesis of Information: 1. </w:t>
      </w:r>
      <w:r w:rsidRPr="00B30526">
        <w:rPr>
          <w:rFonts w:ascii="Times New Roman" w:hAnsi="Times New Roman" w:cs="Times New Roman"/>
          <w:sz w:val="24"/>
          <w:szCs w:val="24"/>
          <w:u w:val="single"/>
        </w:rPr>
        <w:t xml:space="preserve">Compile evidences </w:t>
      </w:r>
      <w:r w:rsidRPr="00B30526">
        <w:rPr>
          <w:rFonts w:ascii="Times New Roman" w:hAnsi="Times New Roman" w:cs="Times New Roman"/>
          <w:sz w:val="24"/>
          <w:szCs w:val="24"/>
        </w:rPr>
        <w:t xml:space="preserve">on the assessed needs of the program’s targeted beneficiaries and assess the extent to which program goals are reflective of the assessed needs; 2. </w:t>
      </w:r>
      <w:r w:rsidRPr="00B30526">
        <w:rPr>
          <w:rFonts w:ascii="Times New Roman" w:hAnsi="Times New Roman" w:cs="Times New Roman"/>
          <w:sz w:val="24"/>
          <w:szCs w:val="24"/>
          <w:u w:val="single"/>
        </w:rPr>
        <w:t xml:space="preserve">Determine appropriate rules </w:t>
      </w:r>
      <w:r w:rsidRPr="00B30526">
        <w:rPr>
          <w:rFonts w:ascii="Times New Roman" w:hAnsi="Times New Roman" w:cs="Times New Roman"/>
          <w:sz w:val="24"/>
          <w:szCs w:val="24"/>
        </w:rPr>
        <w:t xml:space="preserve">for reaching justified conclusions; 3. </w:t>
      </w:r>
      <w:r w:rsidRPr="00B30526">
        <w:rPr>
          <w:rFonts w:ascii="Times New Roman" w:hAnsi="Times New Roman" w:cs="Times New Roman"/>
          <w:sz w:val="24"/>
          <w:szCs w:val="24"/>
          <w:u w:val="single"/>
        </w:rPr>
        <w:t>Select or derive defensible criteria</w:t>
      </w:r>
      <w:r w:rsidRPr="00B30526">
        <w:rPr>
          <w:rFonts w:ascii="Times New Roman" w:hAnsi="Times New Roman" w:cs="Times New Roman"/>
          <w:sz w:val="24"/>
          <w:szCs w:val="24"/>
        </w:rPr>
        <w:t xml:space="preserve"> for applying the decision rules; 4. </w:t>
      </w:r>
      <w:r w:rsidRPr="00B30526">
        <w:rPr>
          <w:rFonts w:ascii="Times New Roman" w:hAnsi="Times New Roman" w:cs="Times New Roman"/>
          <w:sz w:val="24"/>
          <w:szCs w:val="24"/>
          <w:u w:val="single"/>
        </w:rPr>
        <w:t>Retrieve appropriate quantitative and qualitative evidence</w:t>
      </w:r>
      <w:r w:rsidRPr="00B30526">
        <w:rPr>
          <w:rFonts w:ascii="Times New Roman" w:hAnsi="Times New Roman" w:cs="Times New Roman"/>
          <w:sz w:val="24"/>
          <w:szCs w:val="24"/>
        </w:rPr>
        <w:t xml:space="preserve"> for applying the determined criteria (e.g., merit, worth, significance, probity).</w:t>
      </w:r>
    </w:p>
    <w:p w:rsidR="000244CA" w:rsidRPr="00B30526" w:rsidRDefault="000244CA" w:rsidP="00492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863" w:rsidRPr="00B30526" w:rsidRDefault="00492B11" w:rsidP="00492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526">
        <w:rPr>
          <w:rFonts w:ascii="Times New Roman" w:hAnsi="Times New Roman" w:cs="Times New Roman"/>
          <w:sz w:val="24"/>
          <w:szCs w:val="24"/>
        </w:rPr>
        <w:t>Slide 21</w:t>
      </w:r>
      <w:r w:rsidR="000244CA" w:rsidRPr="00B30526">
        <w:rPr>
          <w:rFonts w:ascii="Times New Roman" w:hAnsi="Times New Roman" w:cs="Times New Roman"/>
          <w:sz w:val="24"/>
          <w:szCs w:val="24"/>
        </w:rPr>
        <w:t xml:space="preserve">:  Continued Final Synthesis of Info: 5. Determine if there is </w:t>
      </w:r>
      <w:r w:rsidR="000244CA" w:rsidRPr="00B30526">
        <w:rPr>
          <w:rFonts w:ascii="Times New Roman" w:hAnsi="Times New Roman" w:cs="Times New Roman"/>
          <w:sz w:val="24"/>
          <w:szCs w:val="24"/>
          <w:u w:val="single"/>
        </w:rPr>
        <w:t>reliable and valid evidence</w:t>
      </w:r>
      <w:r w:rsidR="000244CA" w:rsidRPr="00B30526">
        <w:rPr>
          <w:rFonts w:ascii="Times New Roman" w:hAnsi="Times New Roman" w:cs="Times New Roman"/>
          <w:sz w:val="24"/>
          <w:szCs w:val="24"/>
        </w:rPr>
        <w:t xml:space="preserve"> to proceed with a determination of justified conclusions; 6. </w:t>
      </w:r>
      <w:r w:rsidR="000244CA" w:rsidRPr="00B30526">
        <w:rPr>
          <w:rFonts w:ascii="Times New Roman" w:hAnsi="Times New Roman" w:cs="Times New Roman"/>
          <w:sz w:val="24"/>
          <w:szCs w:val="24"/>
          <w:u w:val="single"/>
        </w:rPr>
        <w:t xml:space="preserve">Determine with stakeholders </w:t>
      </w:r>
      <w:r w:rsidR="000244CA" w:rsidRPr="00B30526">
        <w:rPr>
          <w:rFonts w:ascii="Times New Roman" w:hAnsi="Times New Roman" w:cs="Times New Roman"/>
          <w:sz w:val="24"/>
          <w:szCs w:val="24"/>
        </w:rPr>
        <w:t xml:space="preserve">if the criteria should be weighted differently; 7. Use relevant evidence to </w:t>
      </w:r>
      <w:r w:rsidR="000244CA" w:rsidRPr="00B30526">
        <w:rPr>
          <w:rFonts w:ascii="Times New Roman" w:hAnsi="Times New Roman" w:cs="Times New Roman"/>
          <w:sz w:val="24"/>
          <w:szCs w:val="24"/>
          <w:u w:val="single"/>
        </w:rPr>
        <w:t xml:space="preserve">rate the program </w:t>
      </w:r>
      <w:r w:rsidR="000244CA" w:rsidRPr="00B30526">
        <w:rPr>
          <w:rFonts w:ascii="Times New Roman" w:hAnsi="Times New Roman" w:cs="Times New Roman"/>
          <w:sz w:val="24"/>
          <w:szCs w:val="24"/>
        </w:rPr>
        <w:t xml:space="preserve">on each criterion (strong, weak, </w:t>
      </w:r>
      <w:proofErr w:type="spellStart"/>
      <w:r w:rsidR="000244CA" w:rsidRPr="00B30526">
        <w:rPr>
          <w:rFonts w:ascii="Times New Roman" w:hAnsi="Times New Roman" w:cs="Times New Roman"/>
          <w:sz w:val="24"/>
          <w:szCs w:val="24"/>
        </w:rPr>
        <w:t>unratable</w:t>
      </w:r>
      <w:proofErr w:type="spellEnd"/>
      <w:r w:rsidR="000244CA" w:rsidRPr="00B30526">
        <w:rPr>
          <w:rFonts w:ascii="Times New Roman" w:hAnsi="Times New Roman" w:cs="Times New Roman"/>
          <w:sz w:val="24"/>
          <w:szCs w:val="24"/>
        </w:rPr>
        <w:t xml:space="preserve">); 8. </w:t>
      </w:r>
      <w:r w:rsidR="000244CA" w:rsidRPr="00B30526">
        <w:rPr>
          <w:rFonts w:ascii="Times New Roman" w:hAnsi="Times New Roman" w:cs="Times New Roman"/>
          <w:sz w:val="24"/>
          <w:szCs w:val="24"/>
          <w:u w:val="single"/>
        </w:rPr>
        <w:t>Develop a bar graph</w:t>
      </w:r>
      <w:r w:rsidR="000244CA" w:rsidRPr="00B30526">
        <w:rPr>
          <w:rFonts w:ascii="Times New Roman" w:hAnsi="Times New Roman" w:cs="Times New Roman"/>
          <w:sz w:val="24"/>
          <w:szCs w:val="24"/>
        </w:rPr>
        <w:t xml:space="preserve"> of the rating results for each involved dimension; 9. For each dimension of value, provide </w:t>
      </w:r>
      <w:r w:rsidR="000244CA" w:rsidRPr="00B30526">
        <w:rPr>
          <w:rFonts w:ascii="Times New Roman" w:hAnsi="Times New Roman" w:cs="Times New Roman"/>
          <w:sz w:val="24"/>
          <w:szCs w:val="24"/>
          <w:u w:val="single"/>
        </w:rPr>
        <w:t>a narrative conclusions</w:t>
      </w:r>
      <w:r w:rsidR="000244CA" w:rsidRPr="00B30526">
        <w:rPr>
          <w:rFonts w:ascii="Times New Roman" w:hAnsi="Times New Roman" w:cs="Times New Roman"/>
          <w:sz w:val="24"/>
          <w:szCs w:val="24"/>
        </w:rPr>
        <w:t xml:space="preserve"> about the extent to which the </w:t>
      </w:r>
      <w:proofErr w:type="spellStart"/>
      <w:r w:rsidR="000244CA" w:rsidRPr="00B30526">
        <w:rPr>
          <w:rFonts w:ascii="Times New Roman" w:hAnsi="Times New Roman" w:cs="Times New Roman"/>
          <w:sz w:val="24"/>
          <w:szCs w:val="24"/>
        </w:rPr>
        <w:t>evaluand</w:t>
      </w:r>
      <w:proofErr w:type="spellEnd"/>
      <w:r w:rsidR="000244CA" w:rsidRPr="00B30526">
        <w:rPr>
          <w:rFonts w:ascii="Times New Roman" w:hAnsi="Times New Roman" w:cs="Times New Roman"/>
          <w:sz w:val="24"/>
          <w:szCs w:val="24"/>
        </w:rPr>
        <w:t xml:space="preserve"> satisfied the associated criteria and justify the conclusion with reference to the supporting evidence.</w:t>
      </w:r>
    </w:p>
    <w:p w:rsidR="000244CA" w:rsidRPr="00B30526" w:rsidRDefault="000244CA" w:rsidP="00492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B11" w:rsidRPr="00B30526" w:rsidRDefault="000244CA" w:rsidP="00492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526">
        <w:rPr>
          <w:rFonts w:ascii="Times New Roman" w:hAnsi="Times New Roman" w:cs="Times New Roman"/>
          <w:sz w:val="24"/>
          <w:szCs w:val="24"/>
        </w:rPr>
        <w:t xml:space="preserve">Slide </w:t>
      </w:r>
      <w:r w:rsidR="00492B11" w:rsidRPr="00B30526">
        <w:rPr>
          <w:rFonts w:ascii="Times New Roman" w:hAnsi="Times New Roman" w:cs="Times New Roman"/>
          <w:sz w:val="24"/>
          <w:szCs w:val="24"/>
        </w:rPr>
        <w:t>22</w:t>
      </w:r>
      <w:r w:rsidRPr="00B30526">
        <w:rPr>
          <w:rFonts w:ascii="Times New Roman" w:hAnsi="Times New Roman" w:cs="Times New Roman"/>
          <w:sz w:val="24"/>
          <w:szCs w:val="24"/>
        </w:rPr>
        <w:t xml:space="preserve">:  Continued Final Synthesis of Info: 10. Looking across all the dimensions of value, </w:t>
      </w:r>
      <w:r w:rsidRPr="00B30526">
        <w:rPr>
          <w:rFonts w:ascii="Times New Roman" w:hAnsi="Times New Roman" w:cs="Times New Roman"/>
          <w:sz w:val="24"/>
          <w:szCs w:val="24"/>
          <w:u w:val="single"/>
        </w:rPr>
        <w:t>write an overall summary statement</w:t>
      </w:r>
      <w:r w:rsidRPr="00B30526">
        <w:rPr>
          <w:rFonts w:ascii="Times New Roman" w:hAnsi="Times New Roman" w:cs="Times New Roman"/>
          <w:sz w:val="24"/>
          <w:szCs w:val="24"/>
        </w:rPr>
        <w:t xml:space="preserve"> that assess the </w:t>
      </w:r>
      <w:proofErr w:type="spellStart"/>
      <w:r w:rsidRPr="00B30526">
        <w:rPr>
          <w:rFonts w:ascii="Times New Roman" w:hAnsi="Times New Roman" w:cs="Times New Roman"/>
          <w:sz w:val="24"/>
          <w:szCs w:val="24"/>
        </w:rPr>
        <w:t>evaluand’s</w:t>
      </w:r>
      <w:proofErr w:type="spellEnd"/>
      <w:r w:rsidRPr="00B30526">
        <w:rPr>
          <w:rFonts w:ascii="Times New Roman" w:hAnsi="Times New Roman" w:cs="Times New Roman"/>
          <w:sz w:val="24"/>
          <w:szCs w:val="24"/>
        </w:rPr>
        <w:t xml:space="preserve"> value; 11. In consideration of the evaluative conclusions and supporting evidence, </w:t>
      </w:r>
      <w:r w:rsidRPr="00B30526">
        <w:rPr>
          <w:rFonts w:ascii="Times New Roman" w:hAnsi="Times New Roman" w:cs="Times New Roman"/>
          <w:sz w:val="24"/>
          <w:szCs w:val="24"/>
          <w:u w:val="single"/>
        </w:rPr>
        <w:t>determine if useful recommendations can be presented and justified</w:t>
      </w:r>
      <w:r w:rsidRPr="00B30526">
        <w:rPr>
          <w:rFonts w:ascii="Times New Roman" w:hAnsi="Times New Roman" w:cs="Times New Roman"/>
          <w:sz w:val="24"/>
          <w:szCs w:val="24"/>
        </w:rPr>
        <w:t xml:space="preserve"> with supporting evidence.</w:t>
      </w:r>
      <w:r w:rsidR="00492B11" w:rsidRPr="00B30526">
        <w:rPr>
          <w:rFonts w:ascii="Times New Roman" w:hAnsi="Times New Roman" w:cs="Times New Roman"/>
          <w:sz w:val="24"/>
          <w:szCs w:val="24"/>
        </w:rPr>
        <w:t xml:space="preserve"> </w:t>
      </w:r>
      <w:r w:rsidR="00492B11" w:rsidRPr="00B30526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="00492B11" w:rsidRPr="00B30526">
        <w:rPr>
          <w:rFonts w:ascii="Times New Roman" w:hAnsi="Times New Roman" w:cs="Times New Roman"/>
          <w:sz w:val="24"/>
          <w:szCs w:val="24"/>
        </w:rPr>
        <w:t>Stufflebeam</w:t>
      </w:r>
      <w:proofErr w:type="spellEnd"/>
      <w:r w:rsidR="00492B11" w:rsidRPr="00B30526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492B11" w:rsidRPr="00B30526">
        <w:rPr>
          <w:rFonts w:ascii="Times New Roman" w:hAnsi="Times New Roman" w:cs="Times New Roman"/>
          <w:sz w:val="24"/>
          <w:szCs w:val="24"/>
        </w:rPr>
        <w:t>Shinkfeild</w:t>
      </w:r>
      <w:proofErr w:type="spellEnd"/>
      <w:r w:rsidR="00492B11" w:rsidRPr="00B30526">
        <w:rPr>
          <w:rFonts w:ascii="Times New Roman" w:hAnsi="Times New Roman" w:cs="Times New Roman"/>
          <w:sz w:val="24"/>
          <w:szCs w:val="24"/>
        </w:rPr>
        <w:t>, 2007)</w:t>
      </w:r>
    </w:p>
    <w:p w:rsidR="00492B11" w:rsidRPr="00B30526" w:rsidRDefault="00492B11" w:rsidP="00492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B11" w:rsidRPr="00B30526" w:rsidRDefault="00492B11" w:rsidP="00492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526">
        <w:rPr>
          <w:rFonts w:ascii="Times New Roman" w:hAnsi="Times New Roman" w:cs="Times New Roman"/>
          <w:sz w:val="24"/>
          <w:szCs w:val="24"/>
        </w:rPr>
        <w:t xml:space="preserve">Slide 23: Thank you! </w:t>
      </w:r>
      <w:proofErr w:type="gramStart"/>
      <w:r w:rsidRPr="00B30526">
        <w:rPr>
          <w:rFonts w:ascii="Times New Roman" w:hAnsi="Times New Roman" w:cs="Times New Roman"/>
          <w:sz w:val="24"/>
          <w:szCs w:val="24"/>
        </w:rPr>
        <w:t>Questions and Comments?</w:t>
      </w:r>
      <w:proofErr w:type="gramEnd"/>
      <w:r w:rsidRPr="00B30526">
        <w:rPr>
          <w:rFonts w:ascii="Times New Roman" w:hAnsi="Times New Roman" w:cs="Times New Roman"/>
          <w:sz w:val="24"/>
          <w:szCs w:val="24"/>
        </w:rPr>
        <w:t xml:space="preserve"> Thank you! Sukyeong Pi, Ph.D. Project Director, Project Excellence, Michigan State University, Email: supi@msu.edu</w:t>
      </w:r>
    </w:p>
    <w:sectPr w:rsidR="00492B11" w:rsidRPr="00B30526" w:rsidSect="00AF5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202"/>
    <w:multiLevelType w:val="hybridMultilevel"/>
    <w:tmpl w:val="D2E0871C"/>
    <w:lvl w:ilvl="0" w:tplc="A536B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51875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CEC85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E5C5F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6C46C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3AE2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4A83D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B605B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8E680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CA06E3"/>
    <w:multiLevelType w:val="hybridMultilevel"/>
    <w:tmpl w:val="D132EEB8"/>
    <w:lvl w:ilvl="0" w:tplc="ABDE17F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F869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382F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F024D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7C9B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D30D8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AEE47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7800B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C9EE4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6979F7"/>
    <w:multiLevelType w:val="hybridMultilevel"/>
    <w:tmpl w:val="B26EDC8A"/>
    <w:lvl w:ilvl="0" w:tplc="3C1C7CA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AE413A2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F1CCEEC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D5B666BE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EB3629D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FEF48F8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D78DE9A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7E7E3890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BFC3F6E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">
    <w:nsid w:val="10E67298"/>
    <w:multiLevelType w:val="hybridMultilevel"/>
    <w:tmpl w:val="F770480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2EE6C36"/>
    <w:multiLevelType w:val="hybridMultilevel"/>
    <w:tmpl w:val="6902FAEC"/>
    <w:lvl w:ilvl="0" w:tplc="DAD0F70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180686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F23D0A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4435F8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84777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2406E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77AA306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0F69744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FA761A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6810FC2"/>
    <w:multiLevelType w:val="hybridMultilevel"/>
    <w:tmpl w:val="80CE00BE"/>
    <w:lvl w:ilvl="0" w:tplc="F74EEC9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BE6D1FE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937A18C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5F8959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E8C57C0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D4E04DE4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A0C83A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5D8EAB2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62252E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6">
    <w:nsid w:val="17944176"/>
    <w:multiLevelType w:val="hybridMultilevel"/>
    <w:tmpl w:val="07EC33C0"/>
    <w:lvl w:ilvl="0" w:tplc="C09005F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6ADFD8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D8C928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8C6568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50238C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A345FA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B0464E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0221BC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5E30C0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9BF6BB3"/>
    <w:multiLevelType w:val="hybridMultilevel"/>
    <w:tmpl w:val="1D14F554"/>
    <w:lvl w:ilvl="0" w:tplc="5F2814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0FCA4C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64A7E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BF8D6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76B5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CEA2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DE62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3CAA5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5E6A0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1B1403E5"/>
    <w:multiLevelType w:val="hybridMultilevel"/>
    <w:tmpl w:val="39BEBD50"/>
    <w:lvl w:ilvl="0" w:tplc="1D78D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A44C0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C06E1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76630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BD8A2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B9230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3F6EE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08A7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C144A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EFE2AB5"/>
    <w:multiLevelType w:val="hybridMultilevel"/>
    <w:tmpl w:val="43129B22"/>
    <w:lvl w:ilvl="0" w:tplc="08865EB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08AD0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D125F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5B4AD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768A2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2908B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ED8B0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3812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836FE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50748E2"/>
    <w:multiLevelType w:val="hybridMultilevel"/>
    <w:tmpl w:val="7D3AA906"/>
    <w:lvl w:ilvl="0" w:tplc="C6E282E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7328382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07418DE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046100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B70938E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044B34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C7213DC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5A6532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020B8A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307A74A6"/>
    <w:multiLevelType w:val="hybridMultilevel"/>
    <w:tmpl w:val="ACCA74B6"/>
    <w:lvl w:ilvl="0" w:tplc="0B60A91C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B69480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42AD8E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DAE34E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2E420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EC51D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029F3E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9C0D44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1425E4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33447A83"/>
    <w:multiLevelType w:val="hybridMultilevel"/>
    <w:tmpl w:val="8644708A"/>
    <w:lvl w:ilvl="0" w:tplc="D750AB8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CE29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EA8C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A2415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B1AFF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BDCD7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426AB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68EA3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B20F5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9EC61FB"/>
    <w:multiLevelType w:val="hybridMultilevel"/>
    <w:tmpl w:val="6C9E70DE"/>
    <w:lvl w:ilvl="0" w:tplc="5EA44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D4E08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1D2C8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0B85F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A9038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FC8D4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D10D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6D8C2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28892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CB10919"/>
    <w:multiLevelType w:val="hybridMultilevel"/>
    <w:tmpl w:val="71229C90"/>
    <w:lvl w:ilvl="0" w:tplc="E514DD8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D38ED58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7F0069E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4C24812E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3186668E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AB66DC92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13E915E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5224A61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62141CD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5">
    <w:nsid w:val="422378F0"/>
    <w:multiLevelType w:val="hybridMultilevel"/>
    <w:tmpl w:val="DD164EE8"/>
    <w:lvl w:ilvl="0" w:tplc="B1B277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FE6EFC4">
      <w:start w:val="1239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972D1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8466F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28B6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7D623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6AC3E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1ACD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580E7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45EA6DBB"/>
    <w:multiLevelType w:val="hybridMultilevel"/>
    <w:tmpl w:val="F57AD964"/>
    <w:lvl w:ilvl="0" w:tplc="6876EF9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0A004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C1299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4E8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04EF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13431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AC57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71AF9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A5CAB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D336B17"/>
    <w:multiLevelType w:val="hybridMultilevel"/>
    <w:tmpl w:val="1FF6A664"/>
    <w:lvl w:ilvl="0" w:tplc="DAA2074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40E31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C41F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CDC3A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01095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6AC05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C9071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B0AE2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7213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36440A2"/>
    <w:multiLevelType w:val="hybridMultilevel"/>
    <w:tmpl w:val="B43E3D22"/>
    <w:lvl w:ilvl="0" w:tplc="AEDA7C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B0FE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F83C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2E612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CC79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3E78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8254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B6688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2006F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650F459A"/>
    <w:multiLevelType w:val="hybridMultilevel"/>
    <w:tmpl w:val="D2BC3644"/>
    <w:lvl w:ilvl="0" w:tplc="345E88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0A36FE">
      <w:start w:val="383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B24E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3451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2D411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3039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3428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30DA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EE21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65332EEC"/>
    <w:multiLevelType w:val="hybridMultilevel"/>
    <w:tmpl w:val="8F2639D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1">
    <w:nsid w:val="65774608"/>
    <w:multiLevelType w:val="hybridMultilevel"/>
    <w:tmpl w:val="A51A6740"/>
    <w:lvl w:ilvl="0" w:tplc="74FEB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AA61E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AE5C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BDAA2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C3C74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1885A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B4AB4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71601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47C1B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7C11E63"/>
    <w:multiLevelType w:val="hybridMultilevel"/>
    <w:tmpl w:val="D142767E"/>
    <w:lvl w:ilvl="0" w:tplc="5CF245E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0645A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D5C69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B0C57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C78D7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93680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7F439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A34A5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F3470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25F02EE"/>
    <w:multiLevelType w:val="hybridMultilevel"/>
    <w:tmpl w:val="074074EC"/>
    <w:lvl w:ilvl="0" w:tplc="F1248DB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EC4BD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846D6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7985E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9C4BA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9AC59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058A4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E40E1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4F2CD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4"/>
  </w:num>
  <w:num w:numId="5">
    <w:abstractNumId w:val="15"/>
  </w:num>
  <w:num w:numId="6">
    <w:abstractNumId w:val="21"/>
  </w:num>
  <w:num w:numId="7">
    <w:abstractNumId w:val="0"/>
  </w:num>
  <w:num w:numId="8">
    <w:abstractNumId w:val="13"/>
  </w:num>
  <w:num w:numId="9">
    <w:abstractNumId w:val="8"/>
  </w:num>
  <w:num w:numId="10">
    <w:abstractNumId w:val="12"/>
  </w:num>
  <w:num w:numId="11">
    <w:abstractNumId w:val="16"/>
  </w:num>
  <w:num w:numId="12">
    <w:abstractNumId w:val="9"/>
  </w:num>
  <w:num w:numId="13">
    <w:abstractNumId w:val="22"/>
  </w:num>
  <w:num w:numId="14">
    <w:abstractNumId w:val="1"/>
  </w:num>
  <w:num w:numId="15">
    <w:abstractNumId w:val="23"/>
  </w:num>
  <w:num w:numId="16">
    <w:abstractNumId w:val="17"/>
  </w:num>
  <w:num w:numId="17">
    <w:abstractNumId w:val="10"/>
  </w:num>
  <w:num w:numId="18">
    <w:abstractNumId w:val="2"/>
  </w:num>
  <w:num w:numId="19">
    <w:abstractNumId w:val="14"/>
  </w:num>
  <w:num w:numId="20">
    <w:abstractNumId w:val="19"/>
  </w:num>
  <w:num w:numId="21">
    <w:abstractNumId w:val="6"/>
  </w:num>
  <w:num w:numId="22">
    <w:abstractNumId w:val="11"/>
  </w:num>
  <w:num w:numId="23">
    <w:abstractNumId w:val="3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228A7"/>
    <w:rsid w:val="0000148C"/>
    <w:rsid w:val="0000383E"/>
    <w:rsid w:val="00011760"/>
    <w:rsid w:val="0001188E"/>
    <w:rsid w:val="00016637"/>
    <w:rsid w:val="000244CA"/>
    <w:rsid w:val="0004489F"/>
    <w:rsid w:val="0006227C"/>
    <w:rsid w:val="0006289F"/>
    <w:rsid w:val="00070889"/>
    <w:rsid w:val="000720F6"/>
    <w:rsid w:val="00083C67"/>
    <w:rsid w:val="000A1760"/>
    <w:rsid w:val="000A7573"/>
    <w:rsid w:val="000C6544"/>
    <w:rsid w:val="000D1B52"/>
    <w:rsid w:val="000E5F7E"/>
    <w:rsid w:val="000E7B66"/>
    <w:rsid w:val="000F09A4"/>
    <w:rsid w:val="00115D7A"/>
    <w:rsid w:val="00122D71"/>
    <w:rsid w:val="001258A5"/>
    <w:rsid w:val="00127A59"/>
    <w:rsid w:val="00133B8D"/>
    <w:rsid w:val="0014327A"/>
    <w:rsid w:val="00150D7B"/>
    <w:rsid w:val="00155EC8"/>
    <w:rsid w:val="001672A1"/>
    <w:rsid w:val="00173C14"/>
    <w:rsid w:val="00176EB5"/>
    <w:rsid w:val="0018066C"/>
    <w:rsid w:val="001867B4"/>
    <w:rsid w:val="00187F5B"/>
    <w:rsid w:val="001909B9"/>
    <w:rsid w:val="001A14A9"/>
    <w:rsid w:val="001A6D9F"/>
    <w:rsid w:val="001B708E"/>
    <w:rsid w:val="001C0452"/>
    <w:rsid w:val="001C17BA"/>
    <w:rsid w:val="001C40B1"/>
    <w:rsid w:val="001C5F2A"/>
    <w:rsid w:val="001C787B"/>
    <w:rsid w:val="001D4A26"/>
    <w:rsid w:val="001D5583"/>
    <w:rsid w:val="001E358E"/>
    <w:rsid w:val="001E5848"/>
    <w:rsid w:val="001F7868"/>
    <w:rsid w:val="002012F9"/>
    <w:rsid w:val="00202193"/>
    <w:rsid w:val="00222AFE"/>
    <w:rsid w:val="00234E8A"/>
    <w:rsid w:val="0023524F"/>
    <w:rsid w:val="00236029"/>
    <w:rsid w:val="002479F3"/>
    <w:rsid w:val="0025749E"/>
    <w:rsid w:val="00263B9F"/>
    <w:rsid w:val="00266BAD"/>
    <w:rsid w:val="00266CFD"/>
    <w:rsid w:val="0027432C"/>
    <w:rsid w:val="0027552E"/>
    <w:rsid w:val="00280E49"/>
    <w:rsid w:val="0028521C"/>
    <w:rsid w:val="002A0FA0"/>
    <w:rsid w:val="002C33E7"/>
    <w:rsid w:val="002D4BAB"/>
    <w:rsid w:val="002E6F43"/>
    <w:rsid w:val="00300325"/>
    <w:rsid w:val="00305EBE"/>
    <w:rsid w:val="00321530"/>
    <w:rsid w:val="00331BD9"/>
    <w:rsid w:val="003432DA"/>
    <w:rsid w:val="00350643"/>
    <w:rsid w:val="0036325E"/>
    <w:rsid w:val="0036534D"/>
    <w:rsid w:val="00365CFC"/>
    <w:rsid w:val="0036659B"/>
    <w:rsid w:val="00370CA9"/>
    <w:rsid w:val="00371B66"/>
    <w:rsid w:val="00382EFB"/>
    <w:rsid w:val="003A1548"/>
    <w:rsid w:val="003A30E8"/>
    <w:rsid w:val="003B1C52"/>
    <w:rsid w:val="003B297B"/>
    <w:rsid w:val="003B3A6D"/>
    <w:rsid w:val="003B6098"/>
    <w:rsid w:val="003B6A0A"/>
    <w:rsid w:val="003C4B45"/>
    <w:rsid w:val="003D45D0"/>
    <w:rsid w:val="003F104F"/>
    <w:rsid w:val="00446130"/>
    <w:rsid w:val="004469DC"/>
    <w:rsid w:val="004540FB"/>
    <w:rsid w:val="00466D44"/>
    <w:rsid w:val="00485332"/>
    <w:rsid w:val="00485439"/>
    <w:rsid w:val="00492B11"/>
    <w:rsid w:val="004A0803"/>
    <w:rsid w:val="004C338C"/>
    <w:rsid w:val="004D3C4E"/>
    <w:rsid w:val="004D4F0E"/>
    <w:rsid w:val="004E01BB"/>
    <w:rsid w:val="004E0ECF"/>
    <w:rsid w:val="00500118"/>
    <w:rsid w:val="005033B5"/>
    <w:rsid w:val="00510DDB"/>
    <w:rsid w:val="005139B3"/>
    <w:rsid w:val="00530631"/>
    <w:rsid w:val="005325FA"/>
    <w:rsid w:val="00553C10"/>
    <w:rsid w:val="00562912"/>
    <w:rsid w:val="00566910"/>
    <w:rsid w:val="00571049"/>
    <w:rsid w:val="00571244"/>
    <w:rsid w:val="00587DB0"/>
    <w:rsid w:val="005A1ED5"/>
    <w:rsid w:val="005A2631"/>
    <w:rsid w:val="005B760A"/>
    <w:rsid w:val="005C317F"/>
    <w:rsid w:val="005C3795"/>
    <w:rsid w:val="005D5DB2"/>
    <w:rsid w:val="005E6488"/>
    <w:rsid w:val="005E69E6"/>
    <w:rsid w:val="005E6D83"/>
    <w:rsid w:val="005E7CC4"/>
    <w:rsid w:val="00600337"/>
    <w:rsid w:val="00616FF2"/>
    <w:rsid w:val="0064292E"/>
    <w:rsid w:val="006500D1"/>
    <w:rsid w:val="00677273"/>
    <w:rsid w:val="00682F34"/>
    <w:rsid w:val="006A369B"/>
    <w:rsid w:val="006A4008"/>
    <w:rsid w:val="006D00BC"/>
    <w:rsid w:val="006D323D"/>
    <w:rsid w:val="006D5AE4"/>
    <w:rsid w:val="006E3B4B"/>
    <w:rsid w:val="006F1843"/>
    <w:rsid w:val="006F5111"/>
    <w:rsid w:val="006F6D71"/>
    <w:rsid w:val="006F754B"/>
    <w:rsid w:val="00705F5F"/>
    <w:rsid w:val="00722008"/>
    <w:rsid w:val="0072419A"/>
    <w:rsid w:val="0073088D"/>
    <w:rsid w:val="007319B6"/>
    <w:rsid w:val="0074173E"/>
    <w:rsid w:val="00743C02"/>
    <w:rsid w:val="00756E18"/>
    <w:rsid w:val="00756E2C"/>
    <w:rsid w:val="00777893"/>
    <w:rsid w:val="0078049B"/>
    <w:rsid w:val="00782EFB"/>
    <w:rsid w:val="007904FD"/>
    <w:rsid w:val="0079420B"/>
    <w:rsid w:val="00797875"/>
    <w:rsid w:val="007A55EC"/>
    <w:rsid w:val="007B3689"/>
    <w:rsid w:val="007C14DA"/>
    <w:rsid w:val="007C53B4"/>
    <w:rsid w:val="007D2F06"/>
    <w:rsid w:val="007D4D2E"/>
    <w:rsid w:val="007E1A37"/>
    <w:rsid w:val="007E6041"/>
    <w:rsid w:val="007F1163"/>
    <w:rsid w:val="00805A09"/>
    <w:rsid w:val="00815B7D"/>
    <w:rsid w:val="0081652C"/>
    <w:rsid w:val="00817BE5"/>
    <w:rsid w:val="00820722"/>
    <w:rsid w:val="008228E1"/>
    <w:rsid w:val="00822F71"/>
    <w:rsid w:val="008241C8"/>
    <w:rsid w:val="0082441E"/>
    <w:rsid w:val="0082583C"/>
    <w:rsid w:val="00830404"/>
    <w:rsid w:val="008344EC"/>
    <w:rsid w:val="0083561F"/>
    <w:rsid w:val="008423A2"/>
    <w:rsid w:val="00844F6D"/>
    <w:rsid w:val="0085716D"/>
    <w:rsid w:val="0086146D"/>
    <w:rsid w:val="00861C26"/>
    <w:rsid w:val="00872769"/>
    <w:rsid w:val="008774D6"/>
    <w:rsid w:val="00880359"/>
    <w:rsid w:val="00882DEE"/>
    <w:rsid w:val="008842FA"/>
    <w:rsid w:val="008904AF"/>
    <w:rsid w:val="008A08BA"/>
    <w:rsid w:val="008A2453"/>
    <w:rsid w:val="008B0CD2"/>
    <w:rsid w:val="008B1325"/>
    <w:rsid w:val="008C2895"/>
    <w:rsid w:val="008C31D1"/>
    <w:rsid w:val="008D24EF"/>
    <w:rsid w:val="008D4FAF"/>
    <w:rsid w:val="008D5CE1"/>
    <w:rsid w:val="008D7C48"/>
    <w:rsid w:val="008E1CFB"/>
    <w:rsid w:val="008E3E43"/>
    <w:rsid w:val="008E6CE7"/>
    <w:rsid w:val="00900ABA"/>
    <w:rsid w:val="009147CF"/>
    <w:rsid w:val="00937694"/>
    <w:rsid w:val="00941EA3"/>
    <w:rsid w:val="00952EB9"/>
    <w:rsid w:val="009533FF"/>
    <w:rsid w:val="009562E8"/>
    <w:rsid w:val="00973C74"/>
    <w:rsid w:val="00974A85"/>
    <w:rsid w:val="009772C7"/>
    <w:rsid w:val="00995B4E"/>
    <w:rsid w:val="009A6B25"/>
    <w:rsid w:val="009B3122"/>
    <w:rsid w:val="009D1113"/>
    <w:rsid w:val="009D37E9"/>
    <w:rsid w:val="009D46CE"/>
    <w:rsid w:val="00A073B5"/>
    <w:rsid w:val="00A20D5A"/>
    <w:rsid w:val="00A250BF"/>
    <w:rsid w:val="00A40520"/>
    <w:rsid w:val="00A465B4"/>
    <w:rsid w:val="00A640C4"/>
    <w:rsid w:val="00A658B5"/>
    <w:rsid w:val="00A74C54"/>
    <w:rsid w:val="00A75333"/>
    <w:rsid w:val="00A92B32"/>
    <w:rsid w:val="00AA31F6"/>
    <w:rsid w:val="00AB4989"/>
    <w:rsid w:val="00AB4C95"/>
    <w:rsid w:val="00AB4ECA"/>
    <w:rsid w:val="00AC47D8"/>
    <w:rsid w:val="00AC6482"/>
    <w:rsid w:val="00AD6A3C"/>
    <w:rsid w:val="00AE51EB"/>
    <w:rsid w:val="00AF37B0"/>
    <w:rsid w:val="00AF508E"/>
    <w:rsid w:val="00B00D0C"/>
    <w:rsid w:val="00B05B7C"/>
    <w:rsid w:val="00B21440"/>
    <w:rsid w:val="00B228A7"/>
    <w:rsid w:val="00B30526"/>
    <w:rsid w:val="00B60C92"/>
    <w:rsid w:val="00B61B65"/>
    <w:rsid w:val="00B64660"/>
    <w:rsid w:val="00B72A8C"/>
    <w:rsid w:val="00B73497"/>
    <w:rsid w:val="00B76863"/>
    <w:rsid w:val="00B80B0E"/>
    <w:rsid w:val="00B846C3"/>
    <w:rsid w:val="00B85812"/>
    <w:rsid w:val="00BA09E0"/>
    <w:rsid w:val="00BA5092"/>
    <w:rsid w:val="00BA732D"/>
    <w:rsid w:val="00BB2B34"/>
    <w:rsid w:val="00BC784E"/>
    <w:rsid w:val="00BD10C6"/>
    <w:rsid w:val="00BD1C3E"/>
    <w:rsid w:val="00BF7D2F"/>
    <w:rsid w:val="00C043D2"/>
    <w:rsid w:val="00C07A0F"/>
    <w:rsid w:val="00C16127"/>
    <w:rsid w:val="00C32067"/>
    <w:rsid w:val="00C3210C"/>
    <w:rsid w:val="00C41F57"/>
    <w:rsid w:val="00C435C9"/>
    <w:rsid w:val="00C43E97"/>
    <w:rsid w:val="00C45599"/>
    <w:rsid w:val="00C47561"/>
    <w:rsid w:val="00C51CE9"/>
    <w:rsid w:val="00C557C3"/>
    <w:rsid w:val="00C626D0"/>
    <w:rsid w:val="00C64815"/>
    <w:rsid w:val="00C7453A"/>
    <w:rsid w:val="00C90BB1"/>
    <w:rsid w:val="00C90E2B"/>
    <w:rsid w:val="00CB2129"/>
    <w:rsid w:val="00CB7241"/>
    <w:rsid w:val="00CC2FF5"/>
    <w:rsid w:val="00CC3BF9"/>
    <w:rsid w:val="00CC5077"/>
    <w:rsid w:val="00CC63EF"/>
    <w:rsid w:val="00CD622E"/>
    <w:rsid w:val="00CE77E0"/>
    <w:rsid w:val="00CF3507"/>
    <w:rsid w:val="00CF3B18"/>
    <w:rsid w:val="00D16724"/>
    <w:rsid w:val="00D2062F"/>
    <w:rsid w:val="00D32FB4"/>
    <w:rsid w:val="00D502E2"/>
    <w:rsid w:val="00D55923"/>
    <w:rsid w:val="00D6105F"/>
    <w:rsid w:val="00D62131"/>
    <w:rsid w:val="00D64237"/>
    <w:rsid w:val="00D672BF"/>
    <w:rsid w:val="00D7000B"/>
    <w:rsid w:val="00D704FE"/>
    <w:rsid w:val="00D7770B"/>
    <w:rsid w:val="00D90F8B"/>
    <w:rsid w:val="00D91C50"/>
    <w:rsid w:val="00D9526F"/>
    <w:rsid w:val="00D96E16"/>
    <w:rsid w:val="00DA5812"/>
    <w:rsid w:val="00DB1CC1"/>
    <w:rsid w:val="00DB563F"/>
    <w:rsid w:val="00DD0C29"/>
    <w:rsid w:val="00DD345F"/>
    <w:rsid w:val="00DD44C9"/>
    <w:rsid w:val="00DE0DEB"/>
    <w:rsid w:val="00DF41B8"/>
    <w:rsid w:val="00E04BF7"/>
    <w:rsid w:val="00E10026"/>
    <w:rsid w:val="00E275D2"/>
    <w:rsid w:val="00E31DD4"/>
    <w:rsid w:val="00E4338F"/>
    <w:rsid w:val="00E446D1"/>
    <w:rsid w:val="00E465A3"/>
    <w:rsid w:val="00E55FCB"/>
    <w:rsid w:val="00E63C5D"/>
    <w:rsid w:val="00E65EC3"/>
    <w:rsid w:val="00E664E8"/>
    <w:rsid w:val="00E83568"/>
    <w:rsid w:val="00EA22AB"/>
    <w:rsid w:val="00EA2BF2"/>
    <w:rsid w:val="00EB3BC2"/>
    <w:rsid w:val="00EC7CFC"/>
    <w:rsid w:val="00EE026E"/>
    <w:rsid w:val="00EF73D8"/>
    <w:rsid w:val="00F00EF9"/>
    <w:rsid w:val="00F10380"/>
    <w:rsid w:val="00F3585E"/>
    <w:rsid w:val="00F6013B"/>
    <w:rsid w:val="00F60995"/>
    <w:rsid w:val="00F6272E"/>
    <w:rsid w:val="00F66085"/>
    <w:rsid w:val="00F66281"/>
    <w:rsid w:val="00F71BFA"/>
    <w:rsid w:val="00F72205"/>
    <w:rsid w:val="00F74782"/>
    <w:rsid w:val="00F816FD"/>
    <w:rsid w:val="00F93878"/>
    <w:rsid w:val="00F93F3D"/>
    <w:rsid w:val="00FA1729"/>
    <w:rsid w:val="00FB6FFC"/>
    <w:rsid w:val="00FC44A1"/>
    <w:rsid w:val="00FD447A"/>
    <w:rsid w:val="00FE0FD8"/>
    <w:rsid w:val="00FE5924"/>
    <w:rsid w:val="00FE722F"/>
    <w:rsid w:val="00FF0B10"/>
    <w:rsid w:val="00FF0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08E"/>
    <w:rPr>
      <w:rFonts w:cstheme="minorBid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C6482"/>
    <w:pPr>
      <w:widowControl w:val="0"/>
      <w:autoSpaceDE w:val="0"/>
      <w:autoSpaceDN w:val="0"/>
      <w:adjustRightInd w:val="0"/>
      <w:spacing w:after="0" w:line="240" w:lineRule="auto"/>
      <w:ind w:left="1008" w:hanging="373"/>
      <w:outlineLvl w:val="1"/>
    </w:pPr>
    <w:rPr>
      <w:rFonts w:ascii="Times New Roman" w:eastAsiaTheme="minorEastAsia" w:hAnsi="Times New Roman" w:cs="Times New Roman"/>
      <w:color w:val="000000"/>
      <w:kern w:val="24"/>
      <w:sz w:val="56"/>
      <w:szCs w:val="5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C6482"/>
    <w:rPr>
      <w:rFonts w:ascii="Times New Roman" w:eastAsiaTheme="minorEastAsia" w:hAnsi="Times New Roman" w:cs="Times New Roman"/>
      <w:color w:val="000000"/>
      <w:kern w:val="24"/>
      <w:sz w:val="56"/>
      <w:szCs w:val="56"/>
      <w:lang w:eastAsia="ko-KR"/>
    </w:rPr>
  </w:style>
  <w:style w:type="paragraph" w:styleId="ListParagraph">
    <w:name w:val="List Paragraph"/>
    <w:basedOn w:val="Normal"/>
    <w:uiPriority w:val="34"/>
    <w:qFormat/>
    <w:rsid w:val="00D642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00E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62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9100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2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9070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2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9088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2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90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2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9056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2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9089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2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907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90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90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910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911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2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9055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2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911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2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907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2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9073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2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9078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2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9116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2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906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907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909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909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2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905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906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908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908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908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909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91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2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9117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2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9092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2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9049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2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90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90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90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90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91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2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9105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2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9062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2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9064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9075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9110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9113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1127</Words>
  <Characters>7042</Characters>
  <Application>Microsoft Office Word</Application>
  <DocSecurity>0</DocSecurity>
  <Lines>58</Lines>
  <Paragraphs>16</Paragraphs>
  <ScaleCrop>false</ScaleCrop>
  <Company/>
  <LinksUpToDate>false</LinksUpToDate>
  <CharactersWithSpaces>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Elegante</dc:creator>
  <cp:keywords/>
  <dc:description/>
  <cp:lastModifiedBy>Jessie Zhu</cp:lastModifiedBy>
  <cp:revision>4</cp:revision>
  <dcterms:created xsi:type="dcterms:W3CDTF">2011-06-08T21:43:00Z</dcterms:created>
  <dcterms:modified xsi:type="dcterms:W3CDTF">2011-06-08T22:08:00Z</dcterms:modified>
</cp:coreProperties>
</file>